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8D" w:rsidRPr="005A6D8D" w:rsidRDefault="005A6D8D" w:rsidP="00F5479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5A6D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</w:t>
      </w:r>
      <w:r w:rsidRPr="00F5479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пунктом 1 плана работы</w:t>
      </w:r>
      <w:r w:rsidRPr="005A6D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контрольно-счетной палаты Сахалинской области </w:t>
      </w:r>
      <w:r w:rsidRPr="00F5479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 2019 год</w:t>
      </w:r>
      <w:r w:rsidRPr="005A6D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январе-мае 2019 года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осуществлено </w:t>
      </w:r>
      <w:r w:rsidRPr="005A6D8D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контрольное мероприятие «Внешняя проверка годового отчета об исполнении областного бюджета Сахалинской области и годового отчета об исполнении бюджета Территориального фонда обязательного медицинского страхования Сахалинской области за 2018 год», по итогам которого</w:t>
      </w:r>
      <w:bookmarkStart w:id="0" w:name="_GoBack"/>
      <w:bookmarkEnd w:id="0"/>
      <w:r w:rsidRPr="005A6D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агентству ветеринарии и племенного животноводства Сахалинской области (далее </w:t>
      </w:r>
      <w:r w:rsidR="00DF5E0E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5A6D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Агентство</w:t>
      </w:r>
      <w:r w:rsidR="00DF5E0E">
        <w:rPr>
          <w:rFonts w:ascii="Times New Roman" w:eastAsia="Calibri" w:hAnsi="Times New Roman" w:cs="Times New Roman"/>
          <w:sz w:val="26"/>
          <w:szCs w:val="26"/>
          <w:lang w:eastAsia="ru-RU"/>
        </w:rPr>
        <w:t>, ГРБС</w:t>
      </w:r>
      <w:proofErr w:type="gramEnd"/>
      <w:r w:rsidRPr="005A6D8D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A6D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направлено </w:t>
      </w:r>
      <w:r w:rsidRPr="00F5479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представление от 07.05.2019 № 02-06/305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5479C" w:rsidRDefault="00F81983" w:rsidP="00F5479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5A6D8D" w:rsidRPr="005A6D8D">
        <w:rPr>
          <w:rFonts w:ascii="Times New Roman" w:eastAsia="Calibri" w:hAnsi="Times New Roman" w:cs="Times New Roman"/>
          <w:sz w:val="26"/>
          <w:szCs w:val="26"/>
          <w:lang w:eastAsia="ru-RU"/>
        </w:rPr>
        <w:t>огласно информации, полученной от Агентства 06.06.2019</w:t>
      </w:r>
      <w:r w:rsidR="00731C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все замечания </w:t>
      </w:r>
      <w:r w:rsidR="005A6D8D" w:rsidRPr="005A6D8D">
        <w:rPr>
          <w:rFonts w:ascii="Times New Roman" w:eastAsia="Calibri" w:hAnsi="Times New Roman" w:cs="Times New Roman"/>
          <w:sz w:val="26"/>
          <w:szCs w:val="26"/>
          <w:lang w:eastAsia="ru-RU"/>
        </w:rPr>
        <w:t>и предложения</w:t>
      </w:r>
      <w:r w:rsidR="00731C69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5A6D8D" w:rsidRPr="005A6D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изложенные в </w:t>
      </w:r>
      <w:r w:rsidR="00F5479C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5A6D8D" w:rsidRPr="005A6D8D">
        <w:rPr>
          <w:rFonts w:ascii="Times New Roman" w:eastAsia="Calibri" w:hAnsi="Times New Roman" w:cs="Times New Roman"/>
          <w:sz w:val="26"/>
          <w:szCs w:val="26"/>
          <w:lang w:eastAsia="ru-RU"/>
        </w:rPr>
        <w:t>редставлении</w:t>
      </w:r>
      <w:r w:rsidR="00DF5E0E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5A6D8D" w:rsidRPr="005A6D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устранены и приняты к сведению</w:t>
      </w:r>
      <w:r w:rsidR="00F5479C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A6D8D" w:rsidRPr="005A6D8D" w:rsidRDefault="00F5479C" w:rsidP="00F5479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Так, </w:t>
      </w:r>
      <w:r w:rsidR="005A6D8D" w:rsidRPr="005A6D8D">
        <w:rPr>
          <w:rFonts w:ascii="Times New Roman" w:eastAsia="Calibri" w:hAnsi="Times New Roman" w:cs="Times New Roman"/>
          <w:sz w:val="26"/>
          <w:szCs w:val="26"/>
          <w:lang w:eastAsia="ru-RU"/>
        </w:rPr>
        <w:t>Агентством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  <w:r w:rsidR="005A6D8D" w:rsidRPr="005A6D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утвержден план мероприятий на </w:t>
      </w:r>
      <w:r w:rsidR="005A6D8D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5A6D8D" w:rsidRPr="005A6D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квартал 2019 года, в который включены проверки </w:t>
      </w:r>
      <w:r w:rsidR="00731C69">
        <w:rPr>
          <w:rFonts w:ascii="Times New Roman" w:eastAsia="Calibri" w:hAnsi="Times New Roman" w:cs="Times New Roman"/>
          <w:sz w:val="26"/>
          <w:szCs w:val="26"/>
          <w:lang w:eastAsia="ru-RU"/>
        </w:rPr>
        <w:t>финансово-хозяйственной деятельности</w:t>
      </w:r>
      <w:r w:rsidR="005A6D8D" w:rsidRPr="005A6D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 2018 год </w:t>
      </w:r>
      <w:r w:rsidR="005A6D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двух </w:t>
      </w:r>
      <w:r w:rsidR="00731C69">
        <w:rPr>
          <w:rFonts w:ascii="Times New Roman" w:eastAsia="Calibri" w:hAnsi="Times New Roman" w:cs="Times New Roman"/>
          <w:sz w:val="26"/>
          <w:szCs w:val="26"/>
          <w:lang w:eastAsia="ru-RU"/>
        </w:rPr>
        <w:t>подведомственных учреждений, допустивших искажение сведений при составлении годовой отчетности</w:t>
      </w:r>
      <w:r w:rsidR="00DF5E0E" w:rsidRPr="00DF5E0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F5E0E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DF5E0E" w:rsidRPr="005A6D8D">
        <w:rPr>
          <w:rFonts w:ascii="Times New Roman" w:eastAsia="Calibri" w:hAnsi="Times New Roman" w:cs="Times New Roman"/>
          <w:sz w:val="26"/>
          <w:szCs w:val="26"/>
          <w:lang w:eastAsia="ru-RU"/>
        </w:rPr>
        <w:t>п. 1.</w:t>
      </w:r>
      <w:r w:rsidR="00DF5E0E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731C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; </w:t>
      </w:r>
      <w:r w:rsidR="00DF5E0E" w:rsidRPr="005A6D8D">
        <w:rPr>
          <w:rFonts w:ascii="Times New Roman" w:eastAsia="Calibri" w:hAnsi="Times New Roman" w:cs="Times New Roman"/>
          <w:sz w:val="26"/>
          <w:szCs w:val="26"/>
          <w:lang w:eastAsia="ru-RU"/>
        </w:rPr>
        <w:t>корректировка Госпрограммы (подпрограммы № 3) будет произведена после предоставления квартальной отчетности по государственному заданию в июле-августе 2019 года, за 2019 год по окончанию года</w:t>
      </w:r>
      <w:r w:rsidR="00DF5E0E" w:rsidRPr="00DF5E0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F5E0E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DF5E0E" w:rsidRPr="005A6D8D">
        <w:rPr>
          <w:rFonts w:ascii="Times New Roman" w:eastAsia="Calibri" w:hAnsi="Times New Roman" w:cs="Times New Roman"/>
          <w:sz w:val="26"/>
          <w:szCs w:val="26"/>
          <w:lang w:eastAsia="ru-RU"/>
        </w:rPr>
        <w:t>п. 2.</w:t>
      </w:r>
      <w:r w:rsidR="00DF5E0E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  <w:proofErr w:type="gramEnd"/>
      <w:r w:rsidR="00DF5E0E" w:rsidRPr="00DF5E0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F5E0E">
        <w:rPr>
          <w:rFonts w:ascii="Times New Roman" w:eastAsia="Calibri" w:hAnsi="Times New Roman" w:cs="Times New Roman"/>
          <w:sz w:val="26"/>
          <w:szCs w:val="26"/>
          <w:lang w:eastAsia="ru-RU"/>
        </w:rPr>
        <w:t>ГРБС</w:t>
      </w:r>
      <w:r w:rsidR="00DF5E0E" w:rsidRPr="005A6D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разработаны и утверждены новые </w:t>
      </w:r>
      <w:r w:rsidR="00DF5E0E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F5E0E" w:rsidRPr="005A6D8D">
        <w:rPr>
          <w:rFonts w:ascii="Times New Roman" w:eastAsia="Calibri" w:hAnsi="Times New Roman" w:cs="Times New Roman"/>
          <w:sz w:val="26"/>
          <w:szCs w:val="26"/>
          <w:lang w:eastAsia="ru-RU"/>
        </w:rPr>
        <w:t>орядк</w:t>
      </w:r>
      <w:r w:rsidR="00DF5E0E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DF5E0E" w:rsidRPr="005A6D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составления и ведения кассового плана</w:t>
      </w:r>
      <w:r w:rsidR="00DF5E0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DF5E0E" w:rsidRPr="005A6D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ведения бюджетной росписи</w:t>
      </w:r>
      <w:r w:rsidR="00DF5E0E" w:rsidRPr="00DF5E0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F5E0E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DF5E0E" w:rsidRPr="005A6D8D">
        <w:rPr>
          <w:rFonts w:ascii="Times New Roman" w:eastAsia="Calibri" w:hAnsi="Times New Roman" w:cs="Times New Roman"/>
          <w:sz w:val="26"/>
          <w:szCs w:val="26"/>
          <w:lang w:eastAsia="ru-RU"/>
        </w:rPr>
        <w:t>п. 3.</w:t>
      </w:r>
      <w:r w:rsidR="00DF5E0E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  <w:r w:rsidR="00DF5E0E" w:rsidRPr="00DF5E0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F5E0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DF5E0E" w:rsidRPr="005A6D8D">
        <w:rPr>
          <w:rFonts w:ascii="Times New Roman" w:eastAsia="Calibri" w:hAnsi="Times New Roman" w:cs="Times New Roman"/>
          <w:sz w:val="26"/>
          <w:szCs w:val="26"/>
          <w:lang w:eastAsia="ru-RU"/>
        </w:rPr>
        <w:t>оглашениях, заключенных на 2019 год с подведомственными учреждениями указаны цели расходования средств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 о</w:t>
      </w:r>
      <w:r w:rsidR="00DF5E0E" w:rsidRPr="005A6D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существляется проверка отчетов </w:t>
      </w:r>
      <w:r w:rsidR="00DF5E0E">
        <w:rPr>
          <w:rFonts w:ascii="Times New Roman" w:eastAsia="Calibri" w:hAnsi="Times New Roman" w:cs="Times New Roman"/>
          <w:sz w:val="26"/>
          <w:szCs w:val="26"/>
          <w:lang w:eastAsia="ru-RU"/>
        </w:rPr>
        <w:t>на соответствие</w:t>
      </w:r>
      <w:r w:rsidR="00DF5E0E" w:rsidRPr="005A6D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форме установленной Порядком № 18 и приложением к </w:t>
      </w:r>
      <w:r w:rsidR="00DF5E0E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DF5E0E" w:rsidRPr="005A6D8D">
        <w:rPr>
          <w:rFonts w:ascii="Times New Roman" w:eastAsia="Calibri" w:hAnsi="Times New Roman" w:cs="Times New Roman"/>
          <w:sz w:val="26"/>
          <w:szCs w:val="26"/>
          <w:lang w:eastAsia="ru-RU"/>
        </w:rPr>
        <w:t>оглашениям</w:t>
      </w:r>
      <w:r w:rsidR="00DF5E0E" w:rsidRPr="00DF5E0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F5E0E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DF5E0E" w:rsidRPr="005A6D8D">
        <w:rPr>
          <w:rFonts w:ascii="Times New Roman" w:eastAsia="Calibri" w:hAnsi="Times New Roman" w:cs="Times New Roman"/>
          <w:sz w:val="26"/>
          <w:szCs w:val="26"/>
          <w:lang w:eastAsia="ru-RU"/>
        </w:rPr>
        <w:t>п. 4.</w:t>
      </w:r>
      <w:r w:rsidR="00DF5E0E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  <w:r w:rsidR="00DF5E0E" w:rsidRPr="00DF5E0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F5E0E" w:rsidRPr="005A6D8D">
        <w:rPr>
          <w:rFonts w:ascii="Times New Roman" w:eastAsia="Calibri" w:hAnsi="Times New Roman" w:cs="Times New Roman"/>
          <w:sz w:val="26"/>
          <w:szCs w:val="26"/>
          <w:lang w:eastAsia="ru-RU"/>
        </w:rPr>
        <w:t>о итогам служебн</w:t>
      </w:r>
      <w:r w:rsidR="00DF5E0E">
        <w:rPr>
          <w:rFonts w:ascii="Times New Roman" w:eastAsia="Calibri" w:hAnsi="Times New Roman" w:cs="Times New Roman"/>
          <w:sz w:val="26"/>
          <w:szCs w:val="26"/>
          <w:lang w:eastAsia="ru-RU"/>
        </w:rPr>
        <w:t>ой</w:t>
      </w:r>
      <w:r w:rsidR="00DF5E0E" w:rsidRPr="005A6D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проверк</w:t>
      </w:r>
      <w:r w:rsidR="00DF5E0E">
        <w:rPr>
          <w:rFonts w:ascii="Times New Roman" w:eastAsia="Calibri" w:hAnsi="Times New Roman" w:cs="Times New Roman"/>
          <w:sz w:val="26"/>
          <w:szCs w:val="26"/>
          <w:lang w:eastAsia="ru-RU"/>
        </w:rPr>
        <w:t>и, организованной</w:t>
      </w:r>
      <w:r w:rsidR="00DF5E0E" w:rsidRPr="005A6D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F5E0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="00DF5E0E" w:rsidRPr="005A6D8D">
        <w:rPr>
          <w:rFonts w:ascii="Times New Roman" w:eastAsia="Calibri" w:hAnsi="Times New Roman" w:cs="Times New Roman"/>
          <w:sz w:val="26"/>
          <w:szCs w:val="26"/>
          <w:lang w:eastAsia="ru-RU"/>
        </w:rPr>
        <w:t>отношении 4-х</w:t>
      </w:r>
      <w:proofErr w:type="gramEnd"/>
      <w:r w:rsidR="00DF5E0E" w:rsidRPr="005A6D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гражданских служащих приняты меры дисциплинарного взыскания</w:t>
      </w:r>
      <w:r w:rsidR="00DF5E0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DF5E0E" w:rsidRPr="005A6D8D">
        <w:rPr>
          <w:rFonts w:ascii="Times New Roman" w:eastAsia="Calibri" w:hAnsi="Times New Roman" w:cs="Times New Roman"/>
          <w:sz w:val="26"/>
          <w:szCs w:val="26"/>
          <w:lang w:eastAsia="ru-RU"/>
        </w:rPr>
        <w:t>п. 6</w:t>
      </w:r>
      <w:r w:rsidR="00DF5E0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);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5A6D8D" w:rsidRPr="005A6D8D">
        <w:rPr>
          <w:rFonts w:ascii="Times New Roman" w:eastAsia="Calibri" w:hAnsi="Times New Roman" w:cs="Times New Roman"/>
          <w:sz w:val="26"/>
          <w:szCs w:val="26"/>
          <w:lang w:eastAsia="ru-RU"/>
        </w:rPr>
        <w:t>ные нарушения и замечания Агентством устранены (приняты к сведению)</w:t>
      </w:r>
      <w:r w:rsidR="00DF5E0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(п. 5).</w:t>
      </w:r>
    </w:p>
    <w:p w:rsidR="00DF5E0E" w:rsidRDefault="00DF5E0E" w:rsidP="00F5479C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31C69" w:rsidRPr="005A6D8D" w:rsidRDefault="005A6D8D" w:rsidP="00F5479C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1C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связи с </w:t>
      </w:r>
      <w:r w:rsidR="00F5479C">
        <w:rPr>
          <w:rFonts w:ascii="Times New Roman" w:eastAsia="Calibri" w:hAnsi="Times New Roman" w:cs="Times New Roman"/>
          <w:sz w:val="26"/>
          <w:szCs w:val="26"/>
          <w:lang w:eastAsia="ru-RU"/>
        </w:rPr>
        <w:t>изложенным к</w:t>
      </w:r>
      <w:r w:rsidRPr="00731C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оллегией КСП Сахалинской области от 17.07.2019 принято решение </w:t>
      </w:r>
      <w:r w:rsidRPr="00F5479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снятии с контроля</w:t>
      </w:r>
      <w:r w:rsidRPr="00731C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представления </w:t>
      </w:r>
      <w:r w:rsidR="00731C69" w:rsidRPr="005A6D8D">
        <w:rPr>
          <w:rFonts w:ascii="Times New Roman" w:eastAsia="Calibri" w:hAnsi="Times New Roman" w:cs="Times New Roman"/>
          <w:sz w:val="26"/>
          <w:szCs w:val="26"/>
          <w:lang w:eastAsia="ru-RU"/>
        </w:rPr>
        <w:t>от 07.05.2019 № 02-06/305</w:t>
      </w:r>
      <w:r w:rsidR="00731C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Pr="00731C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направленного </w:t>
      </w:r>
      <w:r w:rsidR="00731C69" w:rsidRPr="005A6D8D">
        <w:rPr>
          <w:rFonts w:ascii="Times New Roman" w:eastAsia="Calibri" w:hAnsi="Times New Roman" w:cs="Times New Roman"/>
          <w:sz w:val="26"/>
          <w:szCs w:val="26"/>
          <w:lang w:eastAsia="ru-RU"/>
        </w:rPr>
        <w:t>агентству ветеринарии и племенного животноводства Сахалинской области</w:t>
      </w:r>
      <w:r w:rsidR="00731C6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A6D8D" w:rsidRPr="00731C69" w:rsidRDefault="005A6D8D" w:rsidP="00F5479C">
      <w:pPr>
        <w:ind w:firstLine="851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972D5" w:rsidRDefault="001972D5"/>
    <w:sectPr w:rsidR="0019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BB"/>
    <w:rsid w:val="001972D5"/>
    <w:rsid w:val="00255987"/>
    <w:rsid w:val="002A1DA8"/>
    <w:rsid w:val="004303BB"/>
    <w:rsid w:val="005A6D8D"/>
    <w:rsid w:val="00731C69"/>
    <w:rsid w:val="00921A8B"/>
    <w:rsid w:val="009E0128"/>
    <w:rsid w:val="00BE64D1"/>
    <w:rsid w:val="00DF5E0E"/>
    <w:rsid w:val="00F5479C"/>
    <w:rsid w:val="00F8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Жижанков Дмитрий Валерьевич</cp:lastModifiedBy>
  <cp:revision>5</cp:revision>
  <cp:lastPrinted>2019-07-14T07:54:00Z</cp:lastPrinted>
  <dcterms:created xsi:type="dcterms:W3CDTF">2019-07-14T07:34:00Z</dcterms:created>
  <dcterms:modified xsi:type="dcterms:W3CDTF">2019-07-15T23:27:00Z</dcterms:modified>
</cp:coreProperties>
</file>