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2685"/>
        <w:gridCol w:w="591"/>
        <w:gridCol w:w="856"/>
        <w:gridCol w:w="845"/>
        <w:gridCol w:w="1701"/>
        <w:gridCol w:w="1701"/>
        <w:gridCol w:w="992"/>
        <w:gridCol w:w="956"/>
      </w:tblGrid>
      <w:tr w:rsidR="005265DF" w:rsidRPr="005265DF" w:rsidTr="005265DF">
        <w:trPr>
          <w:trHeight w:val="288"/>
        </w:trPr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5DF" w:rsidRPr="005265DF" w:rsidRDefault="005265DF" w:rsidP="005265DF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5DF" w:rsidRPr="005265DF" w:rsidRDefault="005265DF" w:rsidP="005265DF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9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5DF" w:rsidRPr="005265DF" w:rsidRDefault="005265DF" w:rsidP="005265DF">
            <w:pPr>
              <w:ind w:left="1162"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265DF">
              <w:rPr>
                <w:rFonts w:eastAsia="Times New Roman" w:cs="Times New Roman"/>
                <w:color w:val="000000"/>
                <w:sz w:val="22"/>
                <w:lang w:eastAsia="ru-RU"/>
              </w:rPr>
              <w:t>Приложение № 5 к заключению КСП на отчет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5265DF">
              <w:rPr>
                <w:rFonts w:eastAsia="Times New Roman" w:cs="Times New Roman"/>
                <w:color w:val="000000"/>
                <w:sz w:val="22"/>
                <w:lang w:eastAsia="ru-RU"/>
              </w:rPr>
              <w:t>об исполнении областного бюджета за 2018 год</w:t>
            </w:r>
            <w:r w:rsidRPr="005265DF">
              <w:rPr>
                <w:rFonts w:eastAsia="Times New Roman" w:cs="Times New Roman"/>
                <w:color w:val="000000"/>
                <w:sz w:val="22"/>
                <w:lang w:eastAsia="ru-RU"/>
              </w:rPr>
              <w:br/>
              <w:t xml:space="preserve">                                                                             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5265D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</w:p>
        </w:tc>
      </w:tr>
      <w:tr w:rsidR="005265DF" w:rsidRPr="005265DF" w:rsidTr="005265DF">
        <w:trPr>
          <w:trHeight w:val="348"/>
        </w:trPr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5DF" w:rsidRPr="005265DF" w:rsidRDefault="005265DF" w:rsidP="005265D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5DF" w:rsidRPr="005265DF" w:rsidRDefault="005265DF" w:rsidP="005265DF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9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65DF" w:rsidRPr="005265DF" w:rsidRDefault="005265DF" w:rsidP="005265DF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5265DF" w:rsidRPr="005265DF" w:rsidTr="005265DF">
        <w:trPr>
          <w:trHeight w:val="660"/>
        </w:trPr>
        <w:tc>
          <w:tcPr>
            <w:tcW w:w="103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65DF" w:rsidRPr="005265DF" w:rsidRDefault="005265DF" w:rsidP="005265D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265DF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Исполнение областного бюджета за 2018 год в соответствии с ведомственной структурой расходов</w:t>
            </w:r>
          </w:p>
        </w:tc>
      </w:tr>
      <w:tr w:rsidR="005265DF" w:rsidRPr="005265DF" w:rsidTr="005265DF">
        <w:trPr>
          <w:trHeight w:val="372"/>
        </w:trPr>
        <w:tc>
          <w:tcPr>
            <w:tcW w:w="3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5DF" w:rsidRPr="005265DF" w:rsidRDefault="005265DF" w:rsidP="005265D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5DF" w:rsidRPr="005265DF" w:rsidRDefault="005265DF" w:rsidP="005265DF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5DF" w:rsidRPr="005265DF" w:rsidRDefault="005265DF" w:rsidP="005265DF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5DF" w:rsidRPr="005265DF" w:rsidRDefault="005265DF" w:rsidP="005265DF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65DF" w:rsidRPr="005265DF" w:rsidRDefault="005265DF" w:rsidP="005265DF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265DF">
              <w:rPr>
                <w:rFonts w:eastAsia="Times New Roman" w:cs="Times New Roman"/>
                <w:color w:val="000000"/>
                <w:sz w:val="22"/>
                <w:lang w:eastAsia="ru-RU"/>
              </w:rPr>
              <w:t>тыс. рублей</w:t>
            </w:r>
          </w:p>
        </w:tc>
      </w:tr>
      <w:tr w:rsidR="005265DF" w:rsidRPr="005265DF" w:rsidTr="005265DF">
        <w:trPr>
          <w:trHeight w:val="588"/>
        </w:trPr>
        <w:tc>
          <w:tcPr>
            <w:tcW w:w="3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DF" w:rsidRPr="005265DF" w:rsidRDefault="005265DF" w:rsidP="005265D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5265D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Наименование главного распорядителя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65DF" w:rsidRPr="005265DF" w:rsidRDefault="005265DF" w:rsidP="005265D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proofErr w:type="gramStart"/>
            <w:r w:rsidRPr="005265D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Бюджет на 2018 год (в ред. от 20.12.2018       № 92-ЗО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65DF" w:rsidRPr="005265DF" w:rsidRDefault="005265DF" w:rsidP="005265D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5265D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Уточненная роспись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65DF" w:rsidRPr="005265DF" w:rsidRDefault="005265DF" w:rsidP="005265D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5265D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Кассовое исполнение</w:t>
            </w:r>
            <w:r w:rsidR="00E60919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*</w:t>
            </w:r>
            <w:r w:rsidRPr="005265D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DF" w:rsidRPr="005265DF" w:rsidRDefault="005265DF" w:rsidP="005265D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5265D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% исполнения</w:t>
            </w:r>
          </w:p>
        </w:tc>
      </w:tr>
      <w:tr w:rsidR="005265DF" w:rsidRPr="005265DF" w:rsidTr="005265DF">
        <w:trPr>
          <w:trHeight w:val="1164"/>
        </w:trPr>
        <w:tc>
          <w:tcPr>
            <w:tcW w:w="3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5DF" w:rsidRPr="005265DF" w:rsidRDefault="005265DF" w:rsidP="005265DF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5DF" w:rsidRPr="005265DF" w:rsidRDefault="005265DF" w:rsidP="005265DF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5DF" w:rsidRPr="005265DF" w:rsidRDefault="005265DF" w:rsidP="005265DF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5DF" w:rsidRPr="005265DF" w:rsidRDefault="005265DF" w:rsidP="005265DF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DF" w:rsidRPr="005265DF" w:rsidRDefault="005265DF" w:rsidP="005265D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5265D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от утвержденног</w:t>
            </w: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о</w:t>
            </w:r>
            <w:r w:rsidRPr="005265D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плана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DF" w:rsidRPr="005265DF" w:rsidRDefault="005265DF" w:rsidP="005265D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5265D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от уточненного плана</w:t>
            </w:r>
          </w:p>
        </w:tc>
      </w:tr>
      <w:tr w:rsidR="005265DF" w:rsidRPr="005265DF" w:rsidTr="005265DF">
        <w:trPr>
          <w:trHeight w:val="276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DF" w:rsidRPr="005265DF" w:rsidRDefault="005265DF" w:rsidP="005265D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265DF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5DF" w:rsidRPr="005265DF" w:rsidRDefault="005265DF" w:rsidP="005265D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5DF" w:rsidRPr="005265DF" w:rsidRDefault="005265DF" w:rsidP="005265D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5DF" w:rsidRPr="005265DF" w:rsidRDefault="005265DF" w:rsidP="005265D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5DF" w:rsidRPr="005265DF" w:rsidRDefault="005265DF" w:rsidP="005265D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5DF" w:rsidRPr="005265DF" w:rsidRDefault="005265DF" w:rsidP="005265D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6</w:t>
            </w:r>
          </w:p>
        </w:tc>
      </w:tr>
      <w:tr w:rsidR="005265DF" w:rsidRPr="005265DF" w:rsidTr="005265DF">
        <w:trPr>
          <w:trHeight w:val="288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DF" w:rsidRPr="005265DF" w:rsidRDefault="005265DF" w:rsidP="005265DF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265DF">
              <w:rPr>
                <w:rFonts w:eastAsia="Times New Roman" w:cs="Times New Roman"/>
                <w:color w:val="000000"/>
                <w:sz w:val="22"/>
                <w:lang w:eastAsia="ru-RU"/>
              </w:rPr>
              <w:t>Сахалинская областная Дума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DF" w:rsidRPr="005265DF" w:rsidRDefault="005265DF" w:rsidP="005265D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265D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302 037,0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DF" w:rsidRPr="005265DF" w:rsidRDefault="005265DF" w:rsidP="005265D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265D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302 037,0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DF" w:rsidRPr="005265DF" w:rsidRDefault="005265DF" w:rsidP="005265D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265D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300 858,2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DF" w:rsidRPr="005265DF" w:rsidRDefault="005265DF" w:rsidP="005265D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265DF">
              <w:rPr>
                <w:rFonts w:eastAsia="Times New Roman" w:cs="Times New Roman"/>
                <w:color w:val="000000"/>
                <w:sz w:val="22"/>
                <w:lang w:eastAsia="ru-RU"/>
              </w:rPr>
              <w:t>99,6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DF" w:rsidRPr="005265DF" w:rsidRDefault="005265DF" w:rsidP="005265D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265DF">
              <w:rPr>
                <w:rFonts w:eastAsia="Times New Roman" w:cs="Times New Roman"/>
                <w:color w:val="000000"/>
                <w:sz w:val="22"/>
                <w:lang w:eastAsia="ru-RU"/>
              </w:rPr>
              <w:t>99,6</w:t>
            </w:r>
          </w:p>
        </w:tc>
      </w:tr>
      <w:tr w:rsidR="005265DF" w:rsidRPr="005265DF" w:rsidTr="005265DF">
        <w:trPr>
          <w:trHeight w:val="552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DF" w:rsidRPr="005265DF" w:rsidRDefault="005265DF" w:rsidP="005265DF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265DF">
              <w:rPr>
                <w:rFonts w:eastAsia="Times New Roman" w:cs="Times New Roman"/>
                <w:color w:val="000000"/>
                <w:sz w:val="22"/>
                <w:lang w:eastAsia="ru-RU"/>
              </w:rPr>
              <w:t>Контрольно-счетная палата Сахалинской области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DF" w:rsidRPr="005265DF" w:rsidRDefault="005265DF" w:rsidP="005265D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265D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45 292,5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DF" w:rsidRPr="005265DF" w:rsidRDefault="005265DF" w:rsidP="005265D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265D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45 292,5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DF" w:rsidRPr="005265DF" w:rsidRDefault="005265DF" w:rsidP="005265D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265D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45 188,1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DF" w:rsidRPr="005265DF" w:rsidRDefault="005265DF" w:rsidP="005265D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265DF">
              <w:rPr>
                <w:rFonts w:eastAsia="Times New Roman" w:cs="Times New Roman"/>
                <w:color w:val="000000"/>
                <w:sz w:val="22"/>
                <w:lang w:eastAsia="ru-RU"/>
              </w:rPr>
              <w:t>99,8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DF" w:rsidRPr="005265DF" w:rsidRDefault="005265DF" w:rsidP="005265D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265DF">
              <w:rPr>
                <w:rFonts w:eastAsia="Times New Roman" w:cs="Times New Roman"/>
                <w:color w:val="000000"/>
                <w:sz w:val="22"/>
                <w:lang w:eastAsia="ru-RU"/>
              </w:rPr>
              <w:t>99,8</w:t>
            </w:r>
          </w:p>
        </w:tc>
      </w:tr>
      <w:tr w:rsidR="005265DF" w:rsidRPr="005265DF" w:rsidTr="005265DF">
        <w:trPr>
          <w:trHeight w:val="552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DF" w:rsidRPr="005265DF" w:rsidRDefault="005265DF" w:rsidP="005265DF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265D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Министерство имущественных и земельных отношений Сахалинской области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DF" w:rsidRPr="005265DF" w:rsidRDefault="005265DF" w:rsidP="005265D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265D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414 490,3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DF" w:rsidRPr="005265DF" w:rsidRDefault="005265DF" w:rsidP="005265D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265D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414 490,3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DF" w:rsidRPr="005265DF" w:rsidRDefault="005265DF" w:rsidP="005265D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265D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343 601,2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DF" w:rsidRPr="005265DF" w:rsidRDefault="005265DF" w:rsidP="005265D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265DF">
              <w:rPr>
                <w:rFonts w:eastAsia="Times New Roman" w:cs="Times New Roman"/>
                <w:color w:val="000000"/>
                <w:sz w:val="22"/>
                <w:lang w:eastAsia="ru-RU"/>
              </w:rPr>
              <w:t>82,9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DF" w:rsidRPr="005265DF" w:rsidRDefault="005265DF" w:rsidP="005265D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265DF">
              <w:rPr>
                <w:rFonts w:eastAsia="Times New Roman" w:cs="Times New Roman"/>
                <w:color w:val="000000"/>
                <w:sz w:val="22"/>
                <w:lang w:eastAsia="ru-RU"/>
              </w:rPr>
              <w:t>82,9</w:t>
            </w:r>
          </w:p>
        </w:tc>
      </w:tr>
      <w:tr w:rsidR="005265DF" w:rsidRPr="005265DF" w:rsidTr="005265DF">
        <w:trPr>
          <w:trHeight w:val="552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DF" w:rsidRPr="005265DF" w:rsidRDefault="005265DF" w:rsidP="005265DF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265D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Министерство экономического  развития Сахалинской области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DF" w:rsidRPr="005265DF" w:rsidRDefault="005265DF" w:rsidP="005265D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265D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2 445 867,0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DF" w:rsidRPr="005265DF" w:rsidRDefault="005265DF" w:rsidP="005265D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265D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2 445 867,0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DF" w:rsidRPr="005265DF" w:rsidRDefault="005265DF" w:rsidP="003E438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265DF">
              <w:rPr>
                <w:rFonts w:eastAsia="Times New Roman" w:cs="Times New Roman"/>
                <w:color w:val="000000"/>
                <w:sz w:val="22"/>
                <w:lang w:eastAsia="ru-RU"/>
              </w:rPr>
              <w:t>2 444 043,</w:t>
            </w:r>
            <w:r w:rsidR="003E438E">
              <w:rPr>
                <w:rFonts w:eastAsia="Times New Roman" w:cs="Times New Roman"/>
                <w:color w:val="000000"/>
                <w:sz w:val="22"/>
                <w:lang w:eastAsia="ru-RU"/>
              </w:rPr>
              <w:t>5</w:t>
            </w:r>
            <w:r w:rsidRPr="005265D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DF" w:rsidRPr="005265DF" w:rsidRDefault="005265DF" w:rsidP="005265D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265DF">
              <w:rPr>
                <w:rFonts w:eastAsia="Times New Roman" w:cs="Times New Roman"/>
                <w:color w:val="000000"/>
                <w:sz w:val="22"/>
                <w:lang w:eastAsia="ru-RU"/>
              </w:rPr>
              <w:t>99,9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DF" w:rsidRPr="005265DF" w:rsidRDefault="005265DF" w:rsidP="005265D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265DF">
              <w:rPr>
                <w:rFonts w:eastAsia="Times New Roman" w:cs="Times New Roman"/>
                <w:color w:val="000000"/>
                <w:sz w:val="22"/>
                <w:lang w:eastAsia="ru-RU"/>
              </w:rPr>
              <w:t>99,9</w:t>
            </w:r>
          </w:p>
        </w:tc>
      </w:tr>
      <w:tr w:rsidR="005265DF" w:rsidRPr="005265DF" w:rsidTr="005265DF">
        <w:trPr>
          <w:trHeight w:val="552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DF" w:rsidRPr="005265DF" w:rsidRDefault="005265DF" w:rsidP="005265DF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265D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Агентство записи актов гражданского состояния  Сахалинской области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DF" w:rsidRPr="005265DF" w:rsidRDefault="005265DF" w:rsidP="005265D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265D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94 623,8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DF" w:rsidRPr="005265DF" w:rsidRDefault="005265DF" w:rsidP="005265D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265D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94 623,8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DF" w:rsidRPr="005265DF" w:rsidRDefault="005265DF" w:rsidP="005265D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265D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89 537,7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DF" w:rsidRPr="005265DF" w:rsidRDefault="005265DF" w:rsidP="005265D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265DF">
              <w:rPr>
                <w:rFonts w:eastAsia="Times New Roman" w:cs="Times New Roman"/>
                <w:color w:val="000000"/>
                <w:sz w:val="22"/>
                <w:lang w:eastAsia="ru-RU"/>
              </w:rPr>
              <w:t>94,6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DF" w:rsidRPr="005265DF" w:rsidRDefault="005265DF" w:rsidP="005265D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265DF">
              <w:rPr>
                <w:rFonts w:eastAsia="Times New Roman" w:cs="Times New Roman"/>
                <w:color w:val="000000"/>
                <w:sz w:val="22"/>
                <w:lang w:eastAsia="ru-RU"/>
              </w:rPr>
              <w:t>94,6</w:t>
            </w:r>
          </w:p>
        </w:tc>
      </w:tr>
      <w:tr w:rsidR="005265DF" w:rsidRPr="005265DF" w:rsidTr="005265DF">
        <w:trPr>
          <w:trHeight w:val="648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DF" w:rsidRPr="005265DF" w:rsidRDefault="005265DF" w:rsidP="005265DF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265DF">
              <w:rPr>
                <w:rFonts w:eastAsia="Times New Roman" w:cs="Times New Roman"/>
                <w:color w:val="000000"/>
                <w:sz w:val="22"/>
                <w:lang w:eastAsia="ru-RU"/>
              </w:rPr>
              <w:t>Представительство Губернатора  и Правительства Сахалинской   области в городе Москве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DF" w:rsidRPr="005265DF" w:rsidRDefault="005265DF" w:rsidP="005265D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265D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35 586,0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DF" w:rsidRPr="005265DF" w:rsidRDefault="005265DF" w:rsidP="005265D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265D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35 586,0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DF" w:rsidRPr="005265DF" w:rsidRDefault="005265DF" w:rsidP="005265D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265D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35 510,2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DF" w:rsidRPr="005265DF" w:rsidRDefault="005265DF" w:rsidP="005265D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265DF">
              <w:rPr>
                <w:rFonts w:eastAsia="Times New Roman" w:cs="Times New Roman"/>
                <w:color w:val="000000"/>
                <w:sz w:val="22"/>
                <w:lang w:eastAsia="ru-RU"/>
              </w:rPr>
              <w:t>99,8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DF" w:rsidRPr="005265DF" w:rsidRDefault="005265DF" w:rsidP="005265D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265DF">
              <w:rPr>
                <w:rFonts w:eastAsia="Times New Roman" w:cs="Times New Roman"/>
                <w:color w:val="000000"/>
                <w:sz w:val="22"/>
                <w:lang w:eastAsia="ru-RU"/>
              </w:rPr>
              <w:t>99,8</w:t>
            </w:r>
          </w:p>
        </w:tc>
      </w:tr>
      <w:tr w:rsidR="005265DF" w:rsidRPr="005265DF" w:rsidTr="005265DF">
        <w:trPr>
          <w:trHeight w:val="552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DF" w:rsidRPr="005265DF" w:rsidRDefault="005265DF" w:rsidP="005265DF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265D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Министерство природных ресурсов и охраны окружающей среды   Сахалинской области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DF" w:rsidRPr="005265DF" w:rsidRDefault="005265DF" w:rsidP="005265D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265D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396 048,6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DF" w:rsidRPr="005265DF" w:rsidRDefault="005265DF" w:rsidP="005265D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265D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400 298,4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DF" w:rsidRPr="005265DF" w:rsidRDefault="005265DF" w:rsidP="005265D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265D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399 894,6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DF" w:rsidRPr="005265DF" w:rsidRDefault="005265DF" w:rsidP="005265D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265DF">
              <w:rPr>
                <w:rFonts w:eastAsia="Times New Roman" w:cs="Times New Roman"/>
                <w:color w:val="000000"/>
                <w:sz w:val="22"/>
                <w:lang w:eastAsia="ru-RU"/>
              </w:rPr>
              <w:t>101,0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DF" w:rsidRPr="005265DF" w:rsidRDefault="005265DF" w:rsidP="005265D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265DF">
              <w:rPr>
                <w:rFonts w:eastAsia="Times New Roman" w:cs="Times New Roman"/>
                <w:color w:val="000000"/>
                <w:sz w:val="22"/>
                <w:lang w:eastAsia="ru-RU"/>
              </w:rPr>
              <w:t>99,9</w:t>
            </w:r>
          </w:p>
        </w:tc>
      </w:tr>
      <w:tr w:rsidR="005265DF" w:rsidRPr="005265DF" w:rsidTr="005265DF">
        <w:trPr>
          <w:trHeight w:val="552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DF" w:rsidRPr="005265DF" w:rsidRDefault="005265DF" w:rsidP="005265DF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265D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Министерство образования  Сахалинской области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DF" w:rsidRPr="005265DF" w:rsidRDefault="005265DF" w:rsidP="005265D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265D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20 351 755,4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DF" w:rsidRPr="005265DF" w:rsidRDefault="005265DF" w:rsidP="005265D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265D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20 378 814,7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DF" w:rsidRPr="005265DF" w:rsidRDefault="005265DF" w:rsidP="005265D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265D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20 154 666,9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DF" w:rsidRPr="005265DF" w:rsidRDefault="005265DF" w:rsidP="005265D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265DF">
              <w:rPr>
                <w:rFonts w:eastAsia="Times New Roman" w:cs="Times New Roman"/>
                <w:color w:val="000000"/>
                <w:sz w:val="22"/>
                <w:lang w:eastAsia="ru-RU"/>
              </w:rPr>
              <w:t>99,0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DF" w:rsidRPr="005265DF" w:rsidRDefault="005265DF" w:rsidP="005265D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265DF">
              <w:rPr>
                <w:rFonts w:eastAsia="Times New Roman" w:cs="Times New Roman"/>
                <w:color w:val="000000"/>
                <w:sz w:val="22"/>
                <w:lang w:eastAsia="ru-RU"/>
              </w:rPr>
              <w:t>98,9</w:t>
            </w:r>
          </w:p>
        </w:tc>
      </w:tr>
      <w:tr w:rsidR="005265DF" w:rsidRPr="005265DF" w:rsidTr="005265DF">
        <w:trPr>
          <w:trHeight w:val="552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DF" w:rsidRPr="005265DF" w:rsidRDefault="005265DF" w:rsidP="005265DF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265D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Министерство здравоохранения  Сахалинской области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DF" w:rsidRPr="005265DF" w:rsidRDefault="005265DF" w:rsidP="005265D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265D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19 529 830,1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DF" w:rsidRPr="005265DF" w:rsidRDefault="005265DF" w:rsidP="005265D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265D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19 560 569,8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DF" w:rsidRPr="005265DF" w:rsidRDefault="005265DF" w:rsidP="003E438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265DF">
              <w:rPr>
                <w:rFonts w:eastAsia="Times New Roman" w:cs="Times New Roman"/>
                <w:color w:val="000000"/>
                <w:sz w:val="22"/>
                <w:lang w:eastAsia="ru-RU"/>
              </w:rPr>
              <w:t>19 338 193,</w:t>
            </w:r>
            <w:r w:rsidR="003E438E">
              <w:rPr>
                <w:rFonts w:eastAsia="Times New Roman" w:cs="Times New Roman"/>
                <w:color w:val="000000"/>
                <w:sz w:val="22"/>
                <w:lang w:eastAsia="ru-RU"/>
              </w:rPr>
              <w:t>3</w:t>
            </w:r>
            <w:r w:rsidRPr="005265D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DF" w:rsidRPr="005265DF" w:rsidRDefault="005265DF" w:rsidP="005265D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265DF">
              <w:rPr>
                <w:rFonts w:eastAsia="Times New Roman" w:cs="Times New Roman"/>
                <w:color w:val="000000"/>
                <w:sz w:val="22"/>
                <w:lang w:eastAsia="ru-RU"/>
              </w:rPr>
              <w:t>99,0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DF" w:rsidRPr="005265DF" w:rsidRDefault="005265DF" w:rsidP="005265D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265DF">
              <w:rPr>
                <w:rFonts w:eastAsia="Times New Roman" w:cs="Times New Roman"/>
                <w:color w:val="000000"/>
                <w:sz w:val="22"/>
                <w:lang w:eastAsia="ru-RU"/>
              </w:rPr>
              <w:t>98,9</w:t>
            </w:r>
          </w:p>
        </w:tc>
      </w:tr>
      <w:tr w:rsidR="005265DF" w:rsidRPr="005265DF" w:rsidTr="005265DF">
        <w:trPr>
          <w:trHeight w:val="552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DF" w:rsidRPr="005265DF" w:rsidRDefault="005265DF" w:rsidP="005265DF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265D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Министерство социальной защиты  Сахалинской области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DF" w:rsidRPr="005265DF" w:rsidRDefault="005265DF" w:rsidP="005265D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265D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14 935 895,3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DF" w:rsidRPr="005265DF" w:rsidRDefault="005265DF" w:rsidP="005265D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265D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14 952 898,2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DF" w:rsidRPr="005265DF" w:rsidRDefault="005265DF" w:rsidP="005265D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265D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14 647 372,7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DF" w:rsidRPr="005265DF" w:rsidRDefault="005265DF" w:rsidP="005265D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265DF">
              <w:rPr>
                <w:rFonts w:eastAsia="Times New Roman" w:cs="Times New Roman"/>
                <w:color w:val="000000"/>
                <w:sz w:val="22"/>
                <w:lang w:eastAsia="ru-RU"/>
              </w:rPr>
              <w:t>98,1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DF" w:rsidRPr="005265DF" w:rsidRDefault="005265DF" w:rsidP="005265D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265DF">
              <w:rPr>
                <w:rFonts w:eastAsia="Times New Roman" w:cs="Times New Roman"/>
                <w:color w:val="000000"/>
                <w:sz w:val="22"/>
                <w:lang w:eastAsia="ru-RU"/>
              </w:rPr>
              <w:t>98,0</w:t>
            </w:r>
          </w:p>
        </w:tc>
      </w:tr>
      <w:tr w:rsidR="005265DF" w:rsidRPr="005265DF" w:rsidTr="005265DF">
        <w:trPr>
          <w:trHeight w:val="552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DF" w:rsidRPr="005265DF" w:rsidRDefault="005265DF" w:rsidP="005265DF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265D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Министерство строительства  Сахалинской области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DF" w:rsidRPr="005265DF" w:rsidRDefault="005265DF" w:rsidP="005265D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265D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24 646 593,5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DF" w:rsidRPr="005265DF" w:rsidRDefault="005265DF" w:rsidP="005265D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265D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24 646 163,5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DF" w:rsidRPr="005265DF" w:rsidRDefault="005265DF" w:rsidP="003E438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265DF">
              <w:rPr>
                <w:rFonts w:eastAsia="Times New Roman" w:cs="Times New Roman"/>
                <w:color w:val="000000"/>
                <w:sz w:val="22"/>
                <w:lang w:eastAsia="ru-RU"/>
              </w:rPr>
              <w:t>24 219 873,</w:t>
            </w:r>
            <w:r w:rsidR="003E438E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  <w:r w:rsidRPr="005265D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DF" w:rsidRPr="005265DF" w:rsidRDefault="005265DF" w:rsidP="005265D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265DF">
              <w:rPr>
                <w:rFonts w:eastAsia="Times New Roman" w:cs="Times New Roman"/>
                <w:color w:val="000000"/>
                <w:sz w:val="22"/>
                <w:lang w:eastAsia="ru-RU"/>
              </w:rPr>
              <w:t>98,3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DF" w:rsidRPr="005265DF" w:rsidRDefault="005265DF" w:rsidP="005265D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265DF">
              <w:rPr>
                <w:rFonts w:eastAsia="Times New Roman" w:cs="Times New Roman"/>
                <w:color w:val="000000"/>
                <w:sz w:val="22"/>
                <w:lang w:eastAsia="ru-RU"/>
              </w:rPr>
              <w:t>98,3</w:t>
            </w:r>
          </w:p>
        </w:tc>
      </w:tr>
      <w:tr w:rsidR="005265DF" w:rsidRPr="005265DF" w:rsidTr="005265DF">
        <w:trPr>
          <w:trHeight w:val="552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DF" w:rsidRPr="005265DF" w:rsidRDefault="005265DF" w:rsidP="005265DF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265D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Агентство по развитию электроэнергетики и газификации Сахалинской области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DF" w:rsidRPr="005265DF" w:rsidRDefault="005265DF" w:rsidP="005265D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265D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6 348 264,4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DF" w:rsidRPr="005265DF" w:rsidRDefault="005265DF" w:rsidP="005265D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265D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6 348 264,4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DF" w:rsidRPr="005265DF" w:rsidRDefault="005265DF" w:rsidP="003E438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265DF">
              <w:rPr>
                <w:rFonts w:eastAsia="Times New Roman" w:cs="Times New Roman"/>
                <w:color w:val="000000"/>
                <w:sz w:val="22"/>
                <w:lang w:eastAsia="ru-RU"/>
              </w:rPr>
              <w:t>6 059 449,</w:t>
            </w:r>
            <w:r w:rsidR="003E438E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  <w:r w:rsidRPr="005265D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DF" w:rsidRPr="005265DF" w:rsidRDefault="005265DF" w:rsidP="005265D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265DF">
              <w:rPr>
                <w:rFonts w:eastAsia="Times New Roman" w:cs="Times New Roman"/>
                <w:color w:val="000000"/>
                <w:sz w:val="22"/>
                <w:lang w:eastAsia="ru-RU"/>
              </w:rPr>
              <w:t>95,5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DF" w:rsidRPr="005265DF" w:rsidRDefault="005265DF" w:rsidP="005265D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265DF">
              <w:rPr>
                <w:rFonts w:eastAsia="Times New Roman" w:cs="Times New Roman"/>
                <w:color w:val="000000"/>
                <w:sz w:val="22"/>
                <w:lang w:eastAsia="ru-RU"/>
              </w:rPr>
              <w:t>95,5</w:t>
            </w:r>
          </w:p>
        </w:tc>
      </w:tr>
      <w:tr w:rsidR="005265DF" w:rsidRPr="005265DF" w:rsidTr="005265DF">
        <w:trPr>
          <w:trHeight w:val="288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DF" w:rsidRPr="005265DF" w:rsidRDefault="005265DF" w:rsidP="005265DF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265D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Министерство финансов Сахалинской области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DF" w:rsidRPr="005265DF" w:rsidRDefault="005265DF" w:rsidP="005265D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265D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10 499 072,0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DF" w:rsidRPr="005265DF" w:rsidRDefault="005265DF" w:rsidP="005265D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265D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10 071 600,5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DF" w:rsidRPr="005265DF" w:rsidRDefault="005265DF" w:rsidP="003E438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265DF">
              <w:rPr>
                <w:rFonts w:eastAsia="Times New Roman" w:cs="Times New Roman"/>
                <w:color w:val="000000"/>
                <w:sz w:val="22"/>
                <w:lang w:eastAsia="ru-RU"/>
              </w:rPr>
              <w:t>9 768</w:t>
            </w:r>
            <w:r w:rsidR="003E438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  <w:r w:rsidRPr="005265DF">
              <w:rPr>
                <w:rFonts w:eastAsia="Times New Roman" w:cs="Times New Roman"/>
                <w:color w:val="000000"/>
                <w:sz w:val="22"/>
                <w:lang w:eastAsia="ru-RU"/>
              </w:rPr>
              <w:t>98</w:t>
            </w:r>
            <w:r w:rsidR="003E438E">
              <w:rPr>
                <w:rFonts w:eastAsia="Times New Roman" w:cs="Times New Roman"/>
                <w:color w:val="000000"/>
                <w:sz w:val="22"/>
                <w:lang w:eastAsia="ru-RU"/>
              </w:rPr>
              <w:t>2,9</w:t>
            </w:r>
            <w:r w:rsidRPr="005265D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DF" w:rsidRPr="005265DF" w:rsidRDefault="005265DF" w:rsidP="005265D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265DF">
              <w:rPr>
                <w:rFonts w:eastAsia="Times New Roman" w:cs="Times New Roman"/>
                <w:color w:val="000000"/>
                <w:sz w:val="22"/>
                <w:lang w:eastAsia="ru-RU"/>
              </w:rPr>
              <w:t>93,0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DF" w:rsidRPr="005265DF" w:rsidRDefault="005265DF" w:rsidP="005265D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265DF">
              <w:rPr>
                <w:rFonts w:eastAsia="Times New Roman" w:cs="Times New Roman"/>
                <w:color w:val="000000"/>
                <w:sz w:val="22"/>
                <w:lang w:eastAsia="ru-RU"/>
              </w:rPr>
              <w:t>97,0</w:t>
            </w:r>
          </w:p>
        </w:tc>
      </w:tr>
      <w:tr w:rsidR="005265DF" w:rsidRPr="005265DF" w:rsidTr="005265DF">
        <w:trPr>
          <w:trHeight w:val="552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DF" w:rsidRPr="005265DF" w:rsidRDefault="005265DF" w:rsidP="005265DF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265D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Министерство жилищно-коммунального хозяйства Сахалинской области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DF" w:rsidRPr="005265DF" w:rsidRDefault="005265DF" w:rsidP="005265D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265D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12 837 396,5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DF" w:rsidRPr="005265DF" w:rsidRDefault="005265DF" w:rsidP="005265D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265D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13 160 752,9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DF" w:rsidRPr="005265DF" w:rsidRDefault="005265DF" w:rsidP="005265D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265D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12 560 186,5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DF" w:rsidRPr="005265DF" w:rsidRDefault="005265DF" w:rsidP="005265D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265DF">
              <w:rPr>
                <w:rFonts w:eastAsia="Times New Roman" w:cs="Times New Roman"/>
                <w:color w:val="000000"/>
                <w:sz w:val="22"/>
                <w:lang w:eastAsia="ru-RU"/>
              </w:rPr>
              <w:t>97,8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DF" w:rsidRPr="005265DF" w:rsidRDefault="005265DF" w:rsidP="005265D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265DF">
              <w:rPr>
                <w:rFonts w:eastAsia="Times New Roman" w:cs="Times New Roman"/>
                <w:color w:val="000000"/>
                <w:sz w:val="22"/>
                <w:lang w:eastAsia="ru-RU"/>
              </w:rPr>
              <w:t>95,4</w:t>
            </w:r>
          </w:p>
        </w:tc>
      </w:tr>
      <w:tr w:rsidR="005265DF" w:rsidRPr="005265DF" w:rsidTr="005265DF">
        <w:trPr>
          <w:trHeight w:val="552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DF" w:rsidRPr="005265DF" w:rsidRDefault="00B061A5" w:rsidP="005265DF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Министерство цифрового развития и</w:t>
            </w:r>
            <w:r w:rsidR="005265DF" w:rsidRPr="005265D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связи Сахалинской области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DF" w:rsidRPr="005265DF" w:rsidRDefault="005265DF" w:rsidP="005265D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265D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1 701 018,1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DF" w:rsidRPr="005265DF" w:rsidRDefault="005265DF" w:rsidP="005265D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265D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1 701 018,1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DF" w:rsidRPr="005265DF" w:rsidRDefault="005265DF" w:rsidP="005265D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265D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1 699 697,0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DF" w:rsidRPr="005265DF" w:rsidRDefault="005265DF" w:rsidP="005265D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265DF">
              <w:rPr>
                <w:rFonts w:eastAsia="Times New Roman" w:cs="Times New Roman"/>
                <w:color w:val="000000"/>
                <w:sz w:val="22"/>
                <w:lang w:eastAsia="ru-RU"/>
              </w:rPr>
              <w:t>99,9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DF" w:rsidRPr="005265DF" w:rsidRDefault="005265DF" w:rsidP="005265D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265DF">
              <w:rPr>
                <w:rFonts w:eastAsia="Times New Roman" w:cs="Times New Roman"/>
                <w:color w:val="000000"/>
                <w:sz w:val="22"/>
                <w:lang w:eastAsia="ru-RU"/>
              </w:rPr>
              <w:t>99,9</w:t>
            </w:r>
          </w:p>
        </w:tc>
      </w:tr>
      <w:tr w:rsidR="005265DF" w:rsidRPr="005265DF" w:rsidTr="005265DF">
        <w:trPr>
          <w:trHeight w:val="384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DF" w:rsidRPr="005265DF" w:rsidRDefault="005265DF" w:rsidP="005265DF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265DF">
              <w:rPr>
                <w:rFonts w:eastAsia="Times New Roman" w:cs="Times New Roman"/>
                <w:color w:val="000000"/>
                <w:sz w:val="22"/>
                <w:lang w:eastAsia="ru-RU"/>
              </w:rPr>
              <w:t>Избирательная комиссия  Сахалинской области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DF" w:rsidRPr="005265DF" w:rsidRDefault="005265DF" w:rsidP="005265D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265D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72 185,7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DF" w:rsidRPr="005265DF" w:rsidRDefault="005265DF" w:rsidP="005265D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265D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72 185,7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DF" w:rsidRPr="005265DF" w:rsidRDefault="005265DF" w:rsidP="005265D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265D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71 854,7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DF" w:rsidRPr="005265DF" w:rsidRDefault="005265DF" w:rsidP="005265D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265DF">
              <w:rPr>
                <w:rFonts w:eastAsia="Times New Roman" w:cs="Times New Roman"/>
                <w:color w:val="000000"/>
                <w:sz w:val="22"/>
                <w:lang w:eastAsia="ru-RU"/>
              </w:rPr>
              <w:t>99,5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DF" w:rsidRPr="005265DF" w:rsidRDefault="005265DF" w:rsidP="005265D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265DF">
              <w:rPr>
                <w:rFonts w:eastAsia="Times New Roman" w:cs="Times New Roman"/>
                <w:color w:val="000000"/>
                <w:sz w:val="22"/>
                <w:lang w:eastAsia="ru-RU"/>
              </w:rPr>
              <w:t>99,5</w:t>
            </w:r>
          </w:p>
        </w:tc>
      </w:tr>
      <w:tr w:rsidR="005265DF" w:rsidRPr="005265DF" w:rsidTr="005265DF">
        <w:trPr>
          <w:trHeight w:val="552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DF" w:rsidRPr="005265DF" w:rsidRDefault="005265DF" w:rsidP="005265DF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265DF">
              <w:rPr>
                <w:rFonts w:eastAsia="Times New Roman" w:cs="Times New Roman"/>
                <w:color w:val="000000"/>
                <w:sz w:val="22"/>
                <w:lang w:eastAsia="ru-RU"/>
              </w:rPr>
              <w:t>Региональная энергетическая комиссия Сахалинской области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DF" w:rsidRPr="005265DF" w:rsidRDefault="005265DF" w:rsidP="005265D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265D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65 457,9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DF" w:rsidRPr="005265DF" w:rsidRDefault="005265DF" w:rsidP="005265D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265D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65 457,9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DF" w:rsidRPr="005265DF" w:rsidRDefault="005265DF" w:rsidP="005265D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265D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64 807,1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DF" w:rsidRPr="005265DF" w:rsidRDefault="005265DF" w:rsidP="005265D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265DF">
              <w:rPr>
                <w:rFonts w:eastAsia="Times New Roman" w:cs="Times New Roman"/>
                <w:color w:val="000000"/>
                <w:sz w:val="22"/>
                <w:lang w:eastAsia="ru-RU"/>
              </w:rPr>
              <w:t>99,0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DF" w:rsidRPr="005265DF" w:rsidRDefault="005265DF" w:rsidP="005265D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265DF">
              <w:rPr>
                <w:rFonts w:eastAsia="Times New Roman" w:cs="Times New Roman"/>
                <w:color w:val="000000"/>
                <w:sz w:val="22"/>
                <w:lang w:eastAsia="ru-RU"/>
              </w:rPr>
              <w:t>99,0</w:t>
            </w:r>
          </w:p>
        </w:tc>
      </w:tr>
      <w:tr w:rsidR="005265DF" w:rsidRPr="005265DF" w:rsidTr="005265DF">
        <w:trPr>
          <w:trHeight w:val="828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DF" w:rsidRPr="005265DF" w:rsidRDefault="005265DF" w:rsidP="005265DF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265DF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Агентство по делам гражданской обороны, защиты от чрезвычайных ситуаций и пожарной безопасности Сахалинской области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DF" w:rsidRPr="005265DF" w:rsidRDefault="005265DF" w:rsidP="005265D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265D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2 101 863,9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DF" w:rsidRPr="005265DF" w:rsidRDefault="005265DF" w:rsidP="005265D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265D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2 103 903,8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DF" w:rsidRPr="005265DF" w:rsidRDefault="005265DF" w:rsidP="005265D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265D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2 092 858,6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DF" w:rsidRPr="005265DF" w:rsidRDefault="005265DF" w:rsidP="005265D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265DF">
              <w:rPr>
                <w:rFonts w:eastAsia="Times New Roman" w:cs="Times New Roman"/>
                <w:color w:val="000000"/>
                <w:sz w:val="22"/>
                <w:lang w:eastAsia="ru-RU"/>
              </w:rPr>
              <w:t>99,6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DF" w:rsidRPr="005265DF" w:rsidRDefault="005265DF" w:rsidP="005265D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265DF">
              <w:rPr>
                <w:rFonts w:eastAsia="Times New Roman" w:cs="Times New Roman"/>
                <w:color w:val="000000"/>
                <w:sz w:val="22"/>
                <w:lang w:eastAsia="ru-RU"/>
              </w:rPr>
              <w:t>99,5</w:t>
            </w:r>
          </w:p>
        </w:tc>
      </w:tr>
      <w:tr w:rsidR="005265DF" w:rsidRPr="005265DF" w:rsidTr="005265DF">
        <w:trPr>
          <w:trHeight w:val="552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DF" w:rsidRPr="005265DF" w:rsidRDefault="005265DF" w:rsidP="005265DF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265DF">
              <w:rPr>
                <w:rFonts w:eastAsia="Times New Roman" w:cs="Times New Roman"/>
                <w:color w:val="000000"/>
                <w:sz w:val="22"/>
                <w:lang w:eastAsia="ru-RU"/>
              </w:rPr>
              <w:t>Агентство ветеринарии и племенного животноводства Сахалинской области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DF" w:rsidRPr="005265DF" w:rsidRDefault="005265DF" w:rsidP="005265D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265D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236 632,4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DF" w:rsidRPr="005265DF" w:rsidRDefault="005265DF" w:rsidP="005265D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265D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236 632,4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DF" w:rsidRPr="005265DF" w:rsidRDefault="005265DF" w:rsidP="005265D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265D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236 578,9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DF" w:rsidRPr="005265DF" w:rsidRDefault="005265DF" w:rsidP="005265D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265DF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DF" w:rsidRPr="005265DF" w:rsidRDefault="005265DF" w:rsidP="005265D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265DF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5265DF" w:rsidRPr="005265DF" w:rsidTr="005265DF">
        <w:trPr>
          <w:trHeight w:val="552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DF" w:rsidRPr="005265DF" w:rsidRDefault="005265DF" w:rsidP="005265DF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265DF">
              <w:rPr>
                <w:rFonts w:eastAsia="Times New Roman" w:cs="Times New Roman"/>
                <w:color w:val="000000"/>
                <w:sz w:val="22"/>
                <w:lang w:eastAsia="ru-RU"/>
              </w:rPr>
              <w:t>Агентство  по труду и занятости населения Сахалинской области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DF" w:rsidRPr="005265DF" w:rsidRDefault="005265DF" w:rsidP="005265D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265D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648 834,6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DF" w:rsidRPr="005265DF" w:rsidRDefault="005265DF" w:rsidP="005265D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265D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648 834,6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DF" w:rsidRPr="005265DF" w:rsidRDefault="005265DF" w:rsidP="003E438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265DF">
              <w:rPr>
                <w:rFonts w:eastAsia="Times New Roman" w:cs="Times New Roman"/>
                <w:color w:val="000000"/>
                <w:sz w:val="22"/>
                <w:lang w:eastAsia="ru-RU"/>
              </w:rPr>
              <w:t>645</w:t>
            </w:r>
            <w:r w:rsidR="003E438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  <w:r w:rsidRPr="005265DF">
              <w:rPr>
                <w:rFonts w:eastAsia="Times New Roman" w:cs="Times New Roman"/>
                <w:color w:val="000000"/>
                <w:sz w:val="22"/>
                <w:lang w:eastAsia="ru-RU"/>
              </w:rPr>
              <w:t>17</w:t>
            </w:r>
            <w:r w:rsidR="003E438E">
              <w:rPr>
                <w:rFonts w:eastAsia="Times New Roman" w:cs="Times New Roman"/>
                <w:color w:val="000000"/>
                <w:sz w:val="22"/>
                <w:lang w:eastAsia="ru-RU"/>
              </w:rPr>
              <w:t>2,8</w:t>
            </w:r>
            <w:r w:rsidRPr="005265D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DF" w:rsidRPr="005265DF" w:rsidRDefault="005265DF" w:rsidP="005265D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265DF">
              <w:rPr>
                <w:rFonts w:eastAsia="Times New Roman" w:cs="Times New Roman"/>
                <w:color w:val="000000"/>
                <w:sz w:val="22"/>
                <w:lang w:eastAsia="ru-RU"/>
              </w:rPr>
              <w:t>99,4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DF" w:rsidRPr="005265DF" w:rsidRDefault="005265DF" w:rsidP="005265D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265DF">
              <w:rPr>
                <w:rFonts w:eastAsia="Times New Roman" w:cs="Times New Roman"/>
                <w:color w:val="000000"/>
                <w:sz w:val="22"/>
                <w:lang w:eastAsia="ru-RU"/>
              </w:rPr>
              <w:t>99,4</w:t>
            </w:r>
          </w:p>
        </w:tc>
      </w:tr>
      <w:tr w:rsidR="005265DF" w:rsidRPr="005265DF" w:rsidTr="005265DF">
        <w:trPr>
          <w:trHeight w:val="552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DF" w:rsidRPr="005265DF" w:rsidRDefault="005265DF" w:rsidP="005265DF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265DF">
              <w:rPr>
                <w:rFonts w:eastAsia="Times New Roman" w:cs="Times New Roman"/>
                <w:color w:val="000000"/>
                <w:sz w:val="22"/>
                <w:lang w:eastAsia="ru-RU"/>
              </w:rPr>
              <w:t>Министерство лесного и охотничьего хозяйства Сахалинской области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DF" w:rsidRPr="005265DF" w:rsidRDefault="005265DF" w:rsidP="005265D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265D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1 024 024,4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DF" w:rsidRPr="005265DF" w:rsidRDefault="005265DF" w:rsidP="005265D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265D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1 024 024,4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DF" w:rsidRPr="005265DF" w:rsidRDefault="005265DF" w:rsidP="003E438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265DF">
              <w:rPr>
                <w:rFonts w:eastAsia="Times New Roman" w:cs="Times New Roman"/>
                <w:color w:val="000000"/>
                <w:sz w:val="22"/>
                <w:lang w:eastAsia="ru-RU"/>
              </w:rPr>
              <w:t>1 022 689,</w:t>
            </w:r>
            <w:r w:rsidR="003E438E">
              <w:rPr>
                <w:rFonts w:eastAsia="Times New Roman" w:cs="Times New Roman"/>
                <w:color w:val="000000"/>
                <w:sz w:val="22"/>
                <w:lang w:eastAsia="ru-RU"/>
              </w:rPr>
              <w:t>5</w:t>
            </w:r>
            <w:r w:rsidRPr="005265D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DF" w:rsidRPr="005265DF" w:rsidRDefault="005265DF" w:rsidP="005265D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265DF">
              <w:rPr>
                <w:rFonts w:eastAsia="Times New Roman" w:cs="Times New Roman"/>
                <w:color w:val="000000"/>
                <w:sz w:val="22"/>
                <w:lang w:eastAsia="ru-RU"/>
              </w:rPr>
              <w:t>99,9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DF" w:rsidRPr="005265DF" w:rsidRDefault="005265DF" w:rsidP="005265D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265DF">
              <w:rPr>
                <w:rFonts w:eastAsia="Times New Roman" w:cs="Times New Roman"/>
                <w:color w:val="000000"/>
                <w:sz w:val="22"/>
                <w:lang w:eastAsia="ru-RU"/>
              </w:rPr>
              <w:t>99,9</w:t>
            </w:r>
          </w:p>
        </w:tc>
      </w:tr>
      <w:tr w:rsidR="005265DF" w:rsidRPr="005265DF" w:rsidTr="005265DF">
        <w:trPr>
          <w:trHeight w:val="612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DF" w:rsidRPr="005265DF" w:rsidRDefault="005265DF" w:rsidP="005265DF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265DF">
              <w:rPr>
                <w:rFonts w:eastAsia="Times New Roman" w:cs="Times New Roman"/>
                <w:color w:val="000000"/>
                <w:sz w:val="22"/>
                <w:lang w:eastAsia="ru-RU"/>
              </w:rPr>
              <w:t>Уполномоченный по правам человека в Сахалинской области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DF" w:rsidRPr="005265DF" w:rsidRDefault="005265DF" w:rsidP="005265D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265D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11 756,9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DF" w:rsidRPr="005265DF" w:rsidRDefault="005265DF" w:rsidP="005265D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265D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11 756,9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DF" w:rsidRPr="005265DF" w:rsidRDefault="005265DF" w:rsidP="003E438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265DF">
              <w:rPr>
                <w:rFonts w:eastAsia="Times New Roman" w:cs="Times New Roman"/>
                <w:color w:val="000000"/>
                <w:sz w:val="22"/>
                <w:lang w:eastAsia="ru-RU"/>
              </w:rPr>
              <w:t>11 752,</w:t>
            </w:r>
            <w:r w:rsidR="003E438E">
              <w:rPr>
                <w:rFonts w:eastAsia="Times New Roman" w:cs="Times New Roman"/>
                <w:color w:val="000000"/>
                <w:sz w:val="22"/>
                <w:lang w:eastAsia="ru-RU"/>
              </w:rPr>
              <w:t>5</w:t>
            </w:r>
            <w:r w:rsidRPr="005265D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DF" w:rsidRPr="005265DF" w:rsidRDefault="005265DF" w:rsidP="005265D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265DF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DF" w:rsidRPr="005265DF" w:rsidRDefault="005265DF" w:rsidP="005265D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265DF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5265DF" w:rsidRPr="005265DF" w:rsidTr="005265DF">
        <w:trPr>
          <w:trHeight w:val="552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DF" w:rsidRPr="005265DF" w:rsidRDefault="005265DF" w:rsidP="005265DF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265DF">
              <w:rPr>
                <w:rFonts w:eastAsia="Times New Roman" w:cs="Times New Roman"/>
                <w:color w:val="000000"/>
                <w:sz w:val="22"/>
                <w:lang w:eastAsia="ru-RU"/>
              </w:rPr>
              <w:t>Государственная инспекция строительного надзора Сахалинской области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DF" w:rsidRPr="005265DF" w:rsidRDefault="005265DF" w:rsidP="005265D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265D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23 789,1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DF" w:rsidRPr="005265DF" w:rsidRDefault="005265DF" w:rsidP="005265D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265D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24 219,1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DF" w:rsidRPr="005265DF" w:rsidRDefault="005265DF" w:rsidP="005265D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265D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24 203,2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DF" w:rsidRPr="005265DF" w:rsidRDefault="005265DF" w:rsidP="005265D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265DF">
              <w:rPr>
                <w:rFonts w:eastAsia="Times New Roman" w:cs="Times New Roman"/>
                <w:color w:val="000000"/>
                <w:sz w:val="22"/>
                <w:lang w:eastAsia="ru-RU"/>
              </w:rPr>
              <w:t>101,7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DF" w:rsidRPr="005265DF" w:rsidRDefault="005265DF" w:rsidP="005265D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265DF">
              <w:rPr>
                <w:rFonts w:eastAsia="Times New Roman" w:cs="Times New Roman"/>
                <w:color w:val="000000"/>
                <w:sz w:val="22"/>
                <w:lang w:eastAsia="ru-RU"/>
              </w:rPr>
              <w:t>99,9</w:t>
            </w:r>
          </w:p>
        </w:tc>
      </w:tr>
      <w:tr w:rsidR="005265DF" w:rsidRPr="005265DF" w:rsidTr="005265DF">
        <w:trPr>
          <w:trHeight w:val="552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DF" w:rsidRPr="005265DF" w:rsidRDefault="005265DF" w:rsidP="005265DF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265DF">
              <w:rPr>
                <w:rFonts w:eastAsia="Times New Roman" w:cs="Times New Roman"/>
                <w:color w:val="000000"/>
                <w:sz w:val="22"/>
                <w:lang w:eastAsia="ru-RU"/>
              </w:rPr>
              <w:t>Уполномоченный по защите прав предпринимателей в Сахалинской области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DF" w:rsidRPr="005265DF" w:rsidRDefault="005265DF" w:rsidP="005265D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265D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8 049,4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DF" w:rsidRPr="005265DF" w:rsidRDefault="005265DF" w:rsidP="005265D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265D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8 049,4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DF" w:rsidRPr="005265DF" w:rsidRDefault="005265DF" w:rsidP="005265D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265D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7 985,7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DF" w:rsidRPr="005265DF" w:rsidRDefault="005265DF" w:rsidP="005265D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265DF">
              <w:rPr>
                <w:rFonts w:eastAsia="Times New Roman" w:cs="Times New Roman"/>
                <w:color w:val="000000"/>
                <w:sz w:val="22"/>
                <w:lang w:eastAsia="ru-RU"/>
              </w:rPr>
              <w:t>99,2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DF" w:rsidRPr="005265DF" w:rsidRDefault="005265DF" w:rsidP="005265D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265DF">
              <w:rPr>
                <w:rFonts w:eastAsia="Times New Roman" w:cs="Times New Roman"/>
                <w:color w:val="000000"/>
                <w:sz w:val="22"/>
                <w:lang w:eastAsia="ru-RU"/>
              </w:rPr>
              <w:t>99,2</w:t>
            </w:r>
          </w:p>
        </w:tc>
      </w:tr>
      <w:tr w:rsidR="005265DF" w:rsidRPr="005265DF" w:rsidTr="005265DF">
        <w:trPr>
          <w:trHeight w:val="552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DF" w:rsidRPr="005265DF" w:rsidRDefault="005265DF" w:rsidP="005265DF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265DF">
              <w:rPr>
                <w:rFonts w:eastAsia="Times New Roman" w:cs="Times New Roman"/>
                <w:color w:val="000000"/>
                <w:sz w:val="22"/>
                <w:lang w:eastAsia="ru-RU"/>
              </w:rPr>
              <w:t>Министерство сельского хозяйства Сахалинской области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DF" w:rsidRPr="005265DF" w:rsidRDefault="005265DF" w:rsidP="005265D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265D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1 951 382,5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DF" w:rsidRPr="005265DF" w:rsidRDefault="005265DF" w:rsidP="005265D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265D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1 951 382,5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DF" w:rsidRPr="005265DF" w:rsidRDefault="005265DF" w:rsidP="005265D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265D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1 950 156,8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DF" w:rsidRPr="005265DF" w:rsidRDefault="005265DF" w:rsidP="005265D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265DF">
              <w:rPr>
                <w:rFonts w:eastAsia="Times New Roman" w:cs="Times New Roman"/>
                <w:color w:val="000000"/>
                <w:sz w:val="22"/>
                <w:lang w:eastAsia="ru-RU"/>
              </w:rPr>
              <w:t>99,9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DF" w:rsidRPr="005265DF" w:rsidRDefault="005265DF" w:rsidP="005265D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265DF">
              <w:rPr>
                <w:rFonts w:eastAsia="Times New Roman" w:cs="Times New Roman"/>
                <w:color w:val="000000"/>
                <w:sz w:val="22"/>
                <w:lang w:eastAsia="ru-RU"/>
              </w:rPr>
              <w:t>99,9</w:t>
            </w:r>
          </w:p>
        </w:tc>
      </w:tr>
      <w:tr w:rsidR="005265DF" w:rsidRPr="005265DF" w:rsidTr="005265DF">
        <w:trPr>
          <w:trHeight w:val="552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DF" w:rsidRPr="005265DF" w:rsidRDefault="005265DF" w:rsidP="005265DF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265DF">
              <w:rPr>
                <w:rFonts w:eastAsia="Times New Roman" w:cs="Times New Roman"/>
                <w:color w:val="000000"/>
                <w:sz w:val="22"/>
                <w:lang w:eastAsia="ru-RU"/>
              </w:rPr>
              <w:t>Министерство торговли и продовольствия Сахалинской области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DF" w:rsidRPr="005265DF" w:rsidRDefault="005265DF" w:rsidP="005265D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265D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554 339,3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DF" w:rsidRPr="005265DF" w:rsidRDefault="005265DF" w:rsidP="005265D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265D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554 339,3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DF" w:rsidRPr="005265DF" w:rsidRDefault="005265DF" w:rsidP="005265D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265D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321 302,4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DF" w:rsidRPr="005265DF" w:rsidRDefault="005265DF" w:rsidP="005265D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265DF">
              <w:rPr>
                <w:rFonts w:eastAsia="Times New Roman" w:cs="Times New Roman"/>
                <w:color w:val="000000"/>
                <w:sz w:val="22"/>
                <w:lang w:eastAsia="ru-RU"/>
              </w:rPr>
              <w:t>58,0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DF" w:rsidRPr="005265DF" w:rsidRDefault="005265DF" w:rsidP="005265D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265DF">
              <w:rPr>
                <w:rFonts w:eastAsia="Times New Roman" w:cs="Times New Roman"/>
                <w:color w:val="000000"/>
                <w:sz w:val="22"/>
                <w:lang w:eastAsia="ru-RU"/>
              </w:rPr>
              <w:t>58,0</w:t>
            </w:r>
          </w:p>
        </w:tc>
      </w:tr>
      <w:tr w:rsidR="005265DF" w:rsidRPr="005265DF" w:rsidTr="005265DF">
        <w:trPr>
          <w:trHeight w:val="288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DF" w:rsidRPr="005265DF" w:rsidRDefault="005265DF" w:rsidP="005265DF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265DF">
              <w:rPr>
                <w:rFonts w:eastAsia="Times New Roman" w:cs="Times New Roman"/>
                <w:color w:val="000000"/>
                <w:sz w:val="22"/>
                <w:lang w:eastAsia="ru-RU"/>
              </w:rPr>
              <w:t>Агентство по рыболовству Сахалинской области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DF" w:rsidRPr="005265DF" w:rsidRDefault="005265DF" w:rsidP="005265D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265D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287 148,9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DF" w:rsidRPr="005265DF" w:rsidRDefault="005265DF" w:rsidP="005265D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265D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287 148,9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DF" w:rsidRPr="005265DF" w:rsidRDefault="005265DF" w:rsidP="003E438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265DF">
              <w:rPr>
                <w:rFonts w:eastAsia="Times New Roman" w:cs="Times New Roman"/>
                <w:color w:val="000000"/>
                <w:sz w:val="22"/>
                <w:lang w:eastAsia="ru-RU"/>
              </w:rPr>
              <w:t>280</w:t>
            </w:r>
            <w:r w:rsidR="003E438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  <w:r w:rsidRPr="005265D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  <w:r w:rsidR="003E438E">
              <w:rPr>
                <w:rFonts w:eastAsia="Times New Roman" w:cs="Times New Roman"/>
                <w:color w:val="000000"/>
                <w:sz w:val="22"/>
                <w:lang w:eastAsia="ru-RU"/>
              </w:rPr>
              <w:t>8,9</w:t>
            </w:r>
            <w:r w:rsidRPr="005265D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DF" w:rsidRPr="005265DF" w:rsidRDefault="005265DF" w:rsidP="005265D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265DF">
              <w:rPr>
                <w:rFonts w:eastAsia="Times New Roman" w:cs="Times New Roman"/>
                <w:color w:val="000000"/>
                <w:sz w:val="22"/>
                <w:lang w:eastAsia="ru-RU"/>
              </w:rPr>
              <w:t>97,5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DF" w:rsidRPr="005265DF" w:rsidRDefault="005265DF" w:rsidP="005265D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265DF">
              <w:rPr>
                <w:rFonts w:eastAsia="Times New Roman" w:cs="Times New Roman"/>
                <w:color w:val="000000"/>
                <w:sz w:val="22"/>
                <w:lang w:eastAsia="ru-RU"/>
              </w:rPr>
              <w:t>97,5</w:t>
            </w:r>
          </w:p>
        </w:tc>
      </w:tr>
      <w:tr w:rsidR="005265DF" w:rsidRPr="005265DF" w:rsidTr="005265DF">
        <w:trPr>
          <w:trHeight w:val="828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DF" w:rsidRPr="005265DF" w:rsidRDefault="005265DF" w:rsidP="005265DF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265DF">
              <w:rPr>
                <w:rFonts w:eastAsia="Times New Roman" w:cs="Times New Roman"/>
                <w:color w:val="000000"/>
                <w:sz w:val="22"/>
                <w:lang w:eastAsia="ru-RU"/>
              </w:rPr>
              <w:t>Государственная инспекция по надзору за техническим состоянием самоходных машин и других видов техники Сахалинской области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DF" w:rsidRPr="005265DF" w:rsidRDefault="005265DF" w:rsidP="005265D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265D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26 150,9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DF" w:rsidRPr="005265DF" w:rsidRDefault="005265DF" w:rsidP="005265D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265D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26 150,9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DF" w:rsidRPr="005265DF" w:rsidRDefault="005265DF" w:rsidP="003E438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265DF">
              <w:rPr>
                <w:rFonts w:eastAsia="Times New Roman" w:cs="Times New Roman"/>
                <w:color w:val="000000"/>
                <w:sz w:val="22"/>
                <w:lang w:eastAsia="ru-RU"/>
              </w:rPr>
              <w:t>25 644,</w:t>
            </w:r>
            <w:r w:rsidR="003E438E">
              <w:rPr>
                <w:rFonts w:eastAsia="Times New Roman" w:cs="Times New Roman"/>
                <w:color w:val="000000"/>
                <w:sz w:val="22"/>
                <w:lang w:eastAsia="ru-RU"/>
              </w:rPr>
              <w:t>3</w:t>
            </w:r>
            <w:r w:rsidRPr="005265D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DF" w:rsidRPr="005265DF" w:rsidRDefault="005265DF" w:rsidP="005265D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265DF">
              <w:rPr>
                <w:rFonts w:eastAsia="Times New Roman" w:cs="Times New Roman"/>
                <w:color w:val="000000"/>
                <w:sz w:val="22"/>
                <w:lang w:eastAsia="ru-RU"/>
              </w:rPr>
              <w:t>98,1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DF" w:rsidRPr="005265DF" w:rsidRDefault="005265DF" w:rsidP="005265D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265DF">
              <w:rPr>
                <w:rFonts w:eastAsia="Times New Roman" w:cs="Times New Roman"/>
                <w:color w:val="000000"/>
                <w:sz w:val="22"/>
                <w:lang w:eastAsia="ru-RU"/>
              </w:rPr>
              <w:t>98,1</w:t>
            </w:r>
          </w:p>
        </w:tc>
      </w:tr>
      <w:tr w:rsidR="005265DF" w:rsidRPr="005265DF" w:rsidTr="005265DF">
        <w:trPr>
          <w:trHeight w:val="552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DF" w:rsidRPr="005265DF" w:rsidRDefault="005265DF" w:rsidP="005265DF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265DF">
              <w:rPr>
                <w:rFonts w:eastAsia="Times New Roman" w:cs="Times New Roman"/>
                <w:color w:val="000000"/>
                <w:sz w:val="22"/>
                <w:lang w:eastAsia="ru-RU"/>
              </w:rPr>
              <w:t>Министерство транспорта и дорожного хозяйства Сахалинской области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DF" w:rsidRPr="005265DF" w:rsidRDefault="005265DF" w:rsidP="005265D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265D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14 576 037,7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DF" w:rsidRPr="005265DF" w:rsidRDefault="005265DF" w:rsidP="005265D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265D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14 601 648,1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DF" w:rsidRPr="005265DF" w:rsidRDefault="005265DF" w:rsidP="003E438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265DF">
              <w:rPr>
                <w:rFonts w:eastAsia="Times New Roman" w:cs="Times New Roman"/>
                <w:color w:val="000000"/>
                <w:sz w:val="22"/>
                <w:lang w:eastAsia="ru-RU"/>
              </w:rPr>
              <w:t>14 439 554,</w:t>
            </w:r>
            <w:r w:rsidR="003E438E">
              <w:rPr>
                <w:rFonts w:eastAsia="Times New Roman" w:cs="Times New Roman"/>
                <w:color w:val="000000"/>
                <w:sz w:val="22"/>
                <w:lang w:eastAsia="ru-RU"/>
              </w:rPr>
              <w:t>5</w:t>
            </w:r>
            <w:r w:rsidRPr="005265D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DF" w:rsidRPr="005265DF" w:rsidRDefault="005265DF" w:rsidP="005265D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265DF">
              <w:rPr>
                <w:rFonts w:eastAsia="Times New Roman" w:cs="Times New Roman"/>
                <w:color w:val="000000"/>
                <w:sz w:val="22"/>
                <w:lang w:eastAsia="ru-RU"/>
              </w:rPr>
              <w:t>99,1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DF" w:rsidRPr="005265DF" w:rsidRDefault="005265DF" w:rsidP="005265D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265DF">
              <w:rPr>
                <w:rFonts w:eastAsia="Times New Roman" w:cs="Times New Roman"/>
                <w:color w:val="000000"/>
                <w:sz w:val="22"/>
                <w:lang w:eastAsia="ru-RU"/>
              </w:rPr>
              <w:t>98,9</w:t>
            </w:r>
          </w:p>
        </w:tc>
      </w:tr>
      <w:tr w:rsidR="005265DF" w:rsidRPr="005265DF" w:rsidTr="005265DF">
        <w:trPr>
          <w:trHeight w:val="552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DF" w:rsidRPr="005265DF" w:rsidRDefault="005265DF" w:rsidP="005265DF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265DF">
              <w:rPr>
                <w:rFonts w:eastAsia="Times New Roman" w:cs="Times New Roman"/>
                <w:color w:val="000000"/>
                <w:sz w:val="22"/>
                <w:lang w:eastAsia="ru-RU"/>
              </w:rPr>
              <w:t>Министерство спорта</w:t>
            </w:r>
            <w:r w:rsidR="00B061A5">
              <w:rPr>
                <w:rFonts w:eastAsia="Times New Roman" w:cs="Times New Roman"/>
                <w:color w:val="000000"/>
                <w:sz w:val="22"/>
                <w:lang w:eastAsia="ru-RU"/>
              </w:rPr>
              <w:t>, туризма</w:t>
            </w:r>
            <w:r w:rsidRPr="005265D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и молодежной политики Сахалинской области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DF" w:rsidRPr="005265DF" w:rsidRDefault="005265DF" w:rsidP="005265D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265D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6 585 882,1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DF" w:rsidRPr="005265DF" w:rsidRDefault="005265DF" w:rsidP="005265D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265D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6 585 882,1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DF" w:rsidRPr="005265DF" w:rsidRDefault="005265DF" w:rsidP="005265D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265D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6 328 161,8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DF" w:rsidRPr="005265DF" w:rsidRDefault="005265DF" w:rsidP="005265D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265DF">
              <w:rPr>
                <w:rFonts w:eastAsia="Times New Roman" w:cs="Times New Roman"/>
                <w:color w:val="000000"/>
                <w:sz w:val="22"/>
                <w:lang w:eastAsia="ru-RU"/>
              </w:rPr>
              <w:t>96,1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DF" w:rsidRPr="005265DF" w:rsidRDefault="005265DF" w:rsidP="005265D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265DF">
              <w:rPr>
                <w:rFonts w:eastAsia="Times New Roman" w:cs="Times New Roman"/>
                <w:color w:val="000000"/>
                <w:sz w:val="22"/>
                <w:lang w:eastAsia="ru-RU"/>
              </w:rPr>
              <w:t>96,1</w:t>
            </w:r>
          </w:p>
        </w:tc>
      </w:tr>
      <w:tr w:rsidR="005265DF" w:rsidRPr="005265DF" w:rsidTr="005265DF">
        <w:trPr>
          <w:trHeight w:val="288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DF" w:rsidRPr="005265DF" w:rsidRDefault="005265DF" w:rsidP="005265DF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265DF">
              <w:rPr>
                <w:rFonts w:eastAsia="Times New Roman" w:cs="Times New Roman"/>
                <w:color w:val="000000"/>
                <w:sz w:val="22"/>
                <w:lang w:eastAsia="ru-RU"/>
              </w:rPr>
              <w:t>Агентство по туризму Сахалинской области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DF" w:rsidRPr="005265DF" w:rsidRDefault="005265DF" w:rsidP="005265D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265D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DF" w:rsidRPr="005265DF" w:rsidRDefault="005265DF" w:rsidP="005265D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265D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DF" w:rsidRPr="005265DF" w:rsidRDefault="005265DF" w:rsidP="005265D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265D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DF" w:rsidRPr="005265DF" w:rsidRDefault="005265DF" w:rsidP="005265D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265DF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DF" w:rsidRPr="005265DF" w:rsidRDefault="005265DF" w:rsidP="005265D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265DF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5265DF" w:rsidRPr="005265DF" w:rsidTr="005265DF">
        <w:trPr>
          <w:trHeight w:val="552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DF" w:rsidRPr="005265DF" w:rsidRDefault="005265DF" w:rsidP="005265DF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265DF">
              <w:rPr>
                <w:rFonts w:eastAsia="Times New Roman" w:cs="Times New Roman"/>
                <w:color w:val="000000"/>
                <w:sz w:val="22"/>
                <w:lang w:eastAsia="ru-RU"/>
              </w:rPr>
              <w:t>Министерство по регулированию контрактной системы в сфере закупок Сахалинской области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DF" w:rsidRPr="005265DF" w:rsidRDefault="005265DF" w:rsidP="005265D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265D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113 466,0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DF" w:rsidRPr="005265DF" w:rsidRDefault="005265DF" w:rsidP="005265D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265D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113 466,0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DF" w:rsidRPr="005265DF" w:rsidRDefault="005265DF" w:rsidP="005265D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265D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113 389,8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DF" w:rsidRPr="005265DF" w:rsidRDefault="005265DF" w:rsidP="005265D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265DF">
              <w:rPr>
                <w:rFonts w:eastAsia="Times New Roman" w:cs="Times New Roman"/>
                <w:color w:val="000000"/>
                <w:sz w:val="22"/>
                <w:lang w:eastAsia="ru-RU"/>
              </w:rPr>
              <w:t>99,9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DF" w:rsidRPr="005265DF" w:rsidRDefault="005265DF" w:rsidP="005265D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265DF">
              <w:rPr>
                <w:rFonts w:eastAsia="Times New Roman" w:cs="Times New Roman"/>
                <w:color w:val="000000"/>
                <w:sz w:val="22"/>
                <w:lang w:eastAsia="ru-RU"/>
              </w:rPr>
              <w:t>99,9</w:t>
            </w:r>
          </w:p>
        </w:tc>
      </w:tr>
      <w:tr w:rsidR="005265DF" w:rsidRPr="005265DF" w:rsidTr="005265DF">
        <w:trPr>
          <w:trHeight w:val="552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DF" w:rsidRPr="005265DF" w:rsidRDefault="005265DF" w:rsidP="005265DF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265DF">
              <w:rPr>
                <w:rFonts w:eastAsia="Times New Roman" w:cs="Times New Roman"/>
                <w:color w:val="000000"/>
                <w:sz w:val="22"/>
                <w:lang w:eastAsia="ru-RU"/>
              </w:rPr>
              <w:t>Агентство архитектуры и градостроительства Сахалинской области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DF" w:rsidRPr="005265DF" w:rsidRDefault="005265DF" w:rsidP="005265D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265D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166 197,7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DF" w:rsidRPr="005265DF" w:rsidRDefault="005265DF" w:rsidP="005265D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265D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166 197,7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DF" w:rsidRPr="005265DF" w:rsidRDefault="005265DF" w:rsidP="005265D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265D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158 104,1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DF" w:rsidRPr="005265DF" w:rsidRDefault="005265DF" w:rsidP="005265D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265DF">
              <w:rPr>
                <w:rFonts w:eastAsia="Times New Roman" w:cs="Times New Roman"/>
                <w:color w:val="000000"/>
                <w:sz w:val="22"/>
                <w:lang w:eastAsia="ru-RU"/>
              </w:rPr>
              <w:t>95,1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DF" w:rsidRPr="005265DF" w:rsidRDefault="005265DF" w:rsidP="005265D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265DF">
              <w:rPr>
                <w:rFonts w:eastAsia="Times New Roman" w:cs="Times New Roman"/>
                <w:color w:val="000000"/>
                <w:sz w:val="22"/>
                <w:lang w:eastAsia="ru-RU"/>
              </w:rPr>
              <w:t>95,1</w:t>
            </w:r>
          </w:p>
        </w:tc>
      </w:tr>
      <w:tr w:rsidR="005265DF" w:rsidRPr="005265DF" w:rsidTr="005265DF">
        <w:trPr>
          <w:trHeight w:val="552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DF" w:rsidRPr="005265DF" w:rsidRDefault="005265DF" w:rsidP="005265DF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265DF">
              <w:rPr>
                <w:rFonts w:eastAsia="Times New Roman" w:cs="Times New Roman"/>
                <w:color w:val="000000"/>
                <w:sz w:val="22"/>
                <w:lang w:eastAsia="ru-RU"/>
              </w:rPr>
              <w:t>Государственная инспекция по охране объектов культурного наследия Сахалинской области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DF" w:rsidRPr="005265DF" w:rsidRDefault="005265DF" w:rsidP="005265D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265D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26 358,6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DF" w:rsidRPr="005265DF" w:rsidRDefault="005265DF" w:rsidP="005265D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265D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26 358,6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DF" w:rsidRPr="005265DF" w:rsidRDefault="005265DF" w:rsidP="005265D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265D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25 792,4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DF" w:rsidRPr="005265DF" w:rsidRDefault="005265DF" w:rsidP="005265D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265DF">
              <w:rPr>
                <w:rFonts w:eastAsia="Times New Roman" w:cs="Times New Roman"/>
                <w:color w:val="000000"/>
                <w:sz w:val="22"/>
                <w:lang w:eastAsia="ru-RU"/>
              </w:rPr>
              <w:t>97,9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DF" w:rsidRPr="005265DF" w:rsidRDefault="005265DF" w:rsidP="005265D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265DF">
              <w:rPr>
                <w:rFonts w:eastAsia="Times New Roman" w:cs="Times New Roman"/>
                <w:color w:val="000000"/>
                <w:sz w:val="22"/>
                <w:lang w:eastAsia="ru-RU"/>
              </w:rPr>
              <w:t>97,9</w:t>
            </w:r>
          </w:p>
        </w:tc>
      </w:tr>
      <w:tr w:rsidR="005265DF" w:rsidRPr="005265DF" w:rsidTr="005265DF">
        <w:trPr>
          <w:trHeight w:val="552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DF" w:rsidRPr="005265DF" w:rsidRDefault="005265DF" w:rsidP="005265DF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265DF">
              <w:rPr>
                <w:rFonts w:eastAsia="Times New Roman" w:cs="Times New Roman"/>
                <w:color w:val="000000"/>
                <w:sz w:val="22"/>
                <w:lang w:eastAsia="ru-RU"/>
              </w:rPr>
              <w:t>Министерство культуры и архивного дела Сахалинской области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DF" w:rsidRPr="005265DF" w:rsidRDefault="005265DF" w:rsidP="005265D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265D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3 097 889,8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DF" w:rsidRPr="005265DF" w:rsidRDefault="005265DF" w:rsidP="005265D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265D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3 097 889,8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DF" w:rsidRPr="005265DF" w:rsidRDefault="005265DF" w:rsidP="005265D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265D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3 008 620,0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DF" w:rsidRPr="005265DF" w:rsidRDefault="005265DF" w:rsidP="005265D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265DF">
              <w:rPr>
                <w:rFonts w:eastAsia="Times New Roman" w:cs="Times New Roman"/>
                <w:color w:val="000000"/>
                <w:sz w:val="22"/>
                <w:lang w:eastAsia="ru-RU"/>
              </w:rPr>
              <w:t>97,1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DF" w:rsidRPr="005265DF" w:rsidRDefault="005265DF" w:rsidP="005265D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265DF">
              <w:rPr>
                <w:rFonts w:eastAsia="Times New Roman" w:cs="Times New Roman"/>
                <w:color w:val="000000"/>
                <w:sz w:val="22"/>
                <w:lang w:eastAsia="ru-RU"/>
              </w:rPr>
              <w:t>97,1</w:t>
            </w:r>
          </w:p>
        </w:tc>
      </w:tr>
      <w:tr w:rsidR="005265DF" w:rsidRPr="005265DF" w:rsidTr="005265DF">
        <w:trPr>
          <w:trHeight w:val="384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DF" w:rsidRPr="005265DF" w:rsidRDefault="005265DF" w:rsidP="005265DF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265DF">
              <w:rPr>
                <w:rFonts w:eastAsia="Times New Roman" w:cs="Times New Roman"/>
                <w:color w:val="000000"/>
                <w:sz w:val="22"/>
                <w:lang w:eastAsia="ru-RU"/>
              </w:rPr>
              <w:t>Правительство Сахалинской области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DF" w:rsidRPr="005265DF" w:rsidRDefault="005265DF" w:rsidP="005265D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265D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1 592 200,2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DF" w:rsidRPr="005265DF" w:rsidRDefault="005265DF" w:rsidP="005265D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265D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1 592 200,2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DF" w:rsidRPr="005265DF" w:rsidRDefault="005265DF" w:rsidP="003E438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265DF">
              <w:rPr>
                <w:rFonts w:eastAsia="Times New Roman" w:cs="Times New Roman"/>
                <w:color w:val="000000"/>
                <w:sz w:val="22"/>
                <w:lang w:eastAsia="ru-RU"/>
              </w:rPr>
              <w:t>1 583 471,</w:t>
            </w:r>
            <w:r w:rsidR="003E438E">
              <w:rPr>
                <w:rFonts w:eastAsia="Times New Roman" w:cs="Times New Roman"/>
                <w:color w:val="000000"/>
                <w:sz w:val="22"/>
                <w:lang w:eastAsia="ru-RU"/>
              </w:rPr>
              <w:t>7</w:t>
            </w:r>
            <w:r w:rsidRPr="005265D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DF" w:rsidRPr="005265DF" w:rsidRDefault="005265DF" w:rsidP="005265D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265DF">
              <w:rPr>
                <w:rFonts w:eastAsia="Times New Roman" w:cs="Times New Roman"/>
                <w:color w:val="000000"/>
                <w:sz w:val="22"/>
                <w:lang w:eastAsia="ru-RU"/>
              </w:rPr>
              <w:t>99,5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DF" w:rsidRPr="005265DF" w:rsidRDefault="005265DF" w:rsidP="005265D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265DF">
              <w:rPr>
                <w:rFonts w:eastAsia="Times New Roman" w:cs="Times New Roman"/>
                <w:color w:val="000000"/>
                <w:sz w:val="22"/>
                <w:lang w:eastAsia="ru-RU"/>
              </w:rPr>
              <w:t>99,5</w:t>
            </w:r>
          </w:p>
        </w:tc>
      </w:tr>
      <w:tr w:rsidR="005265DF" w:rsidRPr="005265DF" w:rsidTr="005265DF">
        <w:trPr>
          <w:trHeight w:val="552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DF" w:rsidRPr="005265DF" w:rsidRDefault="005265DF" w:rsidP="005265DF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265DF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Государственная  жилищная  инспекция Сахалинской области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DF" w:rsidRPr="005265DF" w:rsidRDefault="005265DF" w:rsidP="005265D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265D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42 364,2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DF" w:rsidRPr="005265DF" w:rsidRDefault="005265DF" w:rsidP="005265D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265D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42 364,2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DF" w:rsidRPr="005265DF" w:rsidRDefault="005265DF" w:rsidP="005265D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265D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42 180,0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DF" w:rsidRPr="005265DF" w:rsidRDefault="005265DF" w:rsidP="005265D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265DF">
              <w:rPr>
                <w:rFonts w:eastAsia="Times New Roman" w:cs="Times New Roman"/>
                <w:color w:val="000000"/>
                <w:sz w:val="22"/>
                <w:lang w:eastAsia="ru-RU"/>
              </w:rPr>
              <w:t>99,6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DF" w:rsidRPr="005265DF" w:rsidRDefault="005265DF" w:rsidP="005265D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265DF">
              <w:rPr>
                <w:rFonts w:eastAsia="Times New Roman" w:cs="Times New Roman"/>
                <w:color w:val="000000"/>
                <w:sz w:val="22"/>
                <w:lang w:eastAsia="ru-RU"/>
              </w:rPr>
              <w:t>99,6</w:t>
            </w:r>
          </w:p>
        </w:tc>
      </w:tr>
      <w:tr w:rsidR="005265DF" w:rsidRPr="005265DF" w:rsidTr="005265DF">
        <w:trPr>
          <w:trHeight w:val="552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DF" w:rsidRPr="005265DF" w:rsidRDefault="005265DF" w:rsidP="005265DF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265DF">
              <w:rPr>
                <w:rFonts w:eastAsia="Times New Roman" w:cs="Times New Roman"/>
                <w:color w:val="000000"/>
                <w:sz w:val="22"/>
                <w:lang w:eastAsia="ru-RU"/>
              </w:rPr>
              <w:t>Агентство по обеспечению деятельности мировых судей Сахалинской  области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DF" w:rsidRPr="005265DF" w:rsidRDefault="005265DF" w:rsidP="005265D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265D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321 560,0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DF" w:rsidRPr="005265DF" w:rsidRDefault="005265DF" w:rsidP="005265D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265D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321 820,0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DF" w:rsidRPr="005265DF" w:rsidRDefault="005265DF" w:rsidP="005265D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265D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321 492,9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DF" w:rsidRPr="005265DF" w:rsidRDefault="005265DF" w:rsidP="005265D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265DF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DF" w:rsidRPr="005265DF" w:rsidRDefault="005265DF" w:rsidP="005265D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265DF">
              <w:rPr>
                <w:rFonts w:eastAsia="Times New Roman" w:cs="Times New Roman"/>
                <w:color w:val="000000"/>
                <w:sz w:val="22"/>
                <w:lang w:eastAsia="ru-RU"/>
              </w:rPr>
              <w:t>99,9</w:t>
            </w:r>
          </w:p>
        </w:tc>
      </w:tr>
      <w:tr w:rsidR="005265DF" w:rsidRPr="005265DF" w:rsidTr="005265DF">
        <w:trPr>
          <w:trHeight w:val="372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DF" w:rsidRPr="005265DF" w:rsidRDefault="005265DF" w:rsidP="005265DF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5265D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Итого расходов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DF" w:rsidRPr="005265DF" w:rsidRDefault="005265DF" w:rsidP="005265D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5265D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148 117 342,7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DF" w:rsidRPr="005265DF" w:rsidRDefault="005265DF" w:rsidP="005265D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5265D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148 120 189,6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DF" w:rsidRPr="005265DF" w:rsidRDefault="005265DF" w:rsidP="005265D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5265D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144 882 937,6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DF" w:rsidRPr="005265DF" w:rsidRDefault="005265DF" w:rsidP="005265D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265DF">
              <w:rPr>
                <w:rFonts w:eastAsia="Times New Roman" w:cs="Times New Roman"/>
                <w:color w:val="000000"/>
                <w:sz w:val="22"/>
                <w:lang w:eastAsia="ru-RU"/>
              </w:rPr>
              <w:t>97,8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5DF" w:rsidRPr="005265DF" w:rsidRDefault="005265DF" w:rsidP="005265D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265DF">
              <w:rPr>
                <w:rFonts w:eastAsia="Times New Roman" w:cs="Times New Roman"/>
                <w:color w:val="000000"/>
                <w:sz w:val="22"/>
                <w:lang w:eastAsia="ru-RU"/>
              </w:rPr>
              <w:t>97,8</w:t>
            </w:r>
          </w:p>
        </w:tc>
      </w:tr>
    </w:tbl>
    <w:p w:rsidR="008A2692" w:rsidRDefault="008A2692"/>
    <w:p w:rsidR="00E60919" w:rsidRDefault="00E60919" w:rsidP="006A08A5">
      <w:pPr>
        <w:spacing w:after="200"/>
        <w:ind w:firstLine="0"/>
      </w:pPr>
      <w:r w:rsidRPr="00E60919">
        <w:rPr>
          <w:rFonts w:eastAsia="Calibri" w:cs="Times New Roman"/>
          <w:sz w:val="20"/>
          <w:szCs w:val="20"/>
        </w:rPr>
        <w:t>*За счет округления возможны отклон</w:t>
      </w:r>
      <w:bookmarkStart w:id="0" w:name="_GoBack"/>
      <w:bookmarkEnd w:id="0"/>
      <w:r w:rsidRPr="00E60919">
        <w:rPr>
          <w:rFonts w:eastAsia="Calibri" w:cs="Times New Roman"/>
          <w:sz w:val="20"/>
          <w:szCs w:val="20"/>
        </w:rPr>
        <w:t xml:space="preserve">ения на 1-2 десятые с данными </w:t>
      </w:r>
      <w:r w:rsidR="006A08A5">
        <w:rPr>
          <w:rFonts w:eastAsia="Calibri" w:cs="Times New Roman"/>
          <w:sz w:val="20"/>
          <w:szCs w:val="20"/>
        </w:rPr>
        <w:t>законопроекта об исполнении бюджета</w:t>
      </w:r>
    </w:p>
    <w:sectPr w:rsidR="00E60919" w:rsidSect="005265D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5DF"/>
    <w:rsid w:val="003801F9"/>
    <w:rsid w:val="003E438E"/>
    <w:rsid w:val="005265DF"/>
    <w:rsid w:val="006A08A5"/>
    <w:rsid w:val="008A2692"/>
    <w:rsid w:val="00B061A5"/>
    <w:rsid w:val="00CB2173"/>
    <w:rsid w:val="00E60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173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173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6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736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Бельжицкая Валентина Васильевна</dc:creator>
  <cp:lastModifiedBy>Бельжицкая Валентина Васильевна</cp:lastModifiedBy>
  <cp:revision>6</cp:revision>
  <dcterms:created xsi:type="dcterms:W3CDTF">2019-04-25T22:39:00Z</dcterms:created>
  <dcterms:modified xsi:type="dcterms:W3CDTF">2019-05-28T05:12:00Z</dcterms:modified>
</cp:coreProperties>
</file>